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499B5573" w:rsidR="0005693A" w:rsidRDefault="00064DC5" w:rsidP="0005693A">
      <w:pPr>
        <w:pStyle w:val="Heading1"/>
      </w:pPr>
      <w:r>
        <w:t>Scaffolding to prevent cognitive overload</w:t>
      </w:r>
    </w:p>
    <w:p w14:paraId="4FB10F87" w14:textId="5FB2F3A8"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064DC5">
        <w:rPr>
          <w:rStyle w:val="LeadparagraphChar"/>
        </w:rPr>
        <w:t>September 2019</w:t>
      </w:r>
      <w:r>
        <w:rPr>
          <w:rStyle w:val="LeadparagraphChar"/>
        </w:rPr>
        <w:br/>
      </w:r>
      <w:r w:rsidR="007B77FD" w:rsidRPr="007B77FD">
        <w:rPr>
          <w:rStyle w:val="LeadparagraphChar"/>
        </w:rPr>
        <w:t>rsc.li/2T1s9pM</w:t>
      </w:r>
    </w:p>
    <w:p w14:paraId="6B2B4508" w14:textId="781AF80D" w:rsidR="0005693A" w:rsidRPr="007B0EBD" w:rsidRDefault="007B0EBD" w:rsidP="0005693A">
      <w:pPr>
        <w:pStyle w:val="Leadparagraph"/>
      </w:pPr>
      <w:r w:rsidRPr="007B0EBD">
        <w:t xml:space="preserve">This series of questions starts with a fully </w:t>
      </w:r>
      <w:proofErr w:type="spellStart"/>
      <w:r w:rsidRPr="007B0EBD">
        <w:t>scaffolded</w:t>
      </w:r>
      <w:proofErr w:type="spellEnd"/>
      <w:r w:rsidRPr="007B0EBD">
        <w:t xml:space="preserve"> question</w:t>
      </w:r>
      <w:r>
        <w:t>; in</w:t>
      </w:r>
      <w:r w:rsidRPr="007B0EBD">
        <w:t xml:space="preserve"> the following questions </w:t>
      </w:r>
      <w:r>
        <w:t>scaffolding is removed.</w:t>
      </w:r>
    </w:p>
    <w:p w14:paraId="5D5609EC" w14:textId="1348AFAF" w:rsidR="0005693A" w:rsidRPr="007B0EBD" w:rsidRDefault="007B0EBD" w:rsidP="0005693A">
      <w:pPr>
        <w:pStyle w:val="Heading2"/>
      </w:pPr>
      <w:r w:rsidRPr="007B0EBD">
        <w:t xml:space="preserve">Coping with </w:t>
      </w:r>
      <w:proofErr w:type="spellStart"/>
      <w:r w:rsidRPr="007B0EBD">
        <w:t>tritration</w:t>
      </w:r>
      <w:proofErr w:type="spellEnd"/>
    </w:p>
    <w:p w14:paraId="63782ED5" w14:textId="0CA31FA4" w:rsidR="00EF7C5E" w:rsidRDefault="00EF7C5E" w:rsidP="00EF7C5E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 w:rsidRPr="009517B0">
        <w:t>25.00 cm</w:t>
      </w:r>
      <w:r w:rsidRPr="009517B0">
        <w:rPr>
          <w:vertAlign w:val="superscript"/>
        </w:rPr>
        <w:t>3</w:t>
      </w:r>
      <w:r w:rsidRPr="009517B0">
        <w:t xml:space="preserve"> of </w:t>
      </w:r>
      <w:proofErr w:type="spellStart"/>
      <w:r w:rsidRPr="009517B0">
        <w:t>NaOH</w:t>
      </w:r>
      <w:proofErr w:type="spellEnd"/>
      <w:r w:rsidRPr="009517B0">
        <w:t xml:space="preserve"> is just neutralised by 23.45 cm</w:t>
      </w:r>
      <w:r w:rsidRPr="009517B0">
        <w:rPr>
          <w:vertAlign w:val="superscript"/>
        </w:rPr>
        <w:t>3</w:t>
      </w:r>
      <w:r w:rsidRPr="009517B0">
        <w:t xml:space="preserve"> of 0.100 </w:t>
      </w:r>
      <w:proofErr w:type="spellStart"/>
      <w:r w:rsidRPr="009517B0">
        <w:t>mol</w:t>
      </w:r>
      <w:proofErr w:type="spellEnd"/>
      <w:r w:rsidRPr="009517B0">
        <w:t>/dm</w:t>
      </w:r>
      <w:r w:rsidRPr="009517B0">
        <w:rPr>
          <w:vertAlign w:val="superscript"/>
        </w:rPr>
        <w:t>3</w:t>
      </w:r>
      <w:r w:rsidRPr="009517B0">
        <w:t xml:space="preserve"> </w:t>
      </w:r>
      <w:proofErr w:type="spellStart"/>
      <w:r w:rsidRPr="009517B0">
        <w:t>HC</w:t>
      </w:r>
      <w:r w:rsidRPr="004D0DB6">
        <w:t>l</w:t>
      </w:r>
      <w:proofErr w:type="spellEnd"/>
      <w:r w:rsidRPr="009517B0">
        <w:t xml:space="preserve">. Calculate the concentration of </w:t>
      </w:r>
      <w:proofErr w:type="spellStart"/>
      <w:r w:rsidRPr="009517B0">
        <w:t>NaOH</w:t>
      </w:r>
      <w:proofErr w:type="spellEnd"/>
      <w:r w:rsidRPr="009517B0">
        <w:t>.</w:t>
      </w:r>
    </w:p>
    <w:p w14:paraId="69019511" w14:textId="77777777" w:rsidR="007B6026" w:rsidRPr="009517B0" w:rsidRDefault="007B6026" w:rsidP="007B6026">
      <w:pPr>
        <w:pStyle w:val="ListParagraph"/>
        <w:keepLines w:val="0"/>
        <w:spacing w:after="160"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EF7C5E" w:rsidRPr="009517B0" w14:paraId="646F4B79" w14:textId="77777777" w:rsidTr="00D918A1">
        <w:tc>
          <w:tcPr>
            <w:tcW w:w="2689" w:type="dxa"/>
          </w:tcPr>
          <w:p w14:paraId="48E2773C" w14:textId="77777777" w:rsidR="00EF7C5E" w:rsidRPr="009517B0" w:rsidRDefault="00EF7C5E" w:rsidP="00EF7C5E">
            <w:pPr>
              <w:pStyle w:val="ListParagraph"/>
              <w:keepLines w:val="0"/>
              <w:numPr>
                <w:ilvl w:val="1"/>
                <w:numId w:val="8"/>
              </w:numPr>
              <w:spacing w:after="0"/>
              <w:ind w:left="306" w:hanging="306"/>
            </w:pPr>
            <w:r w:rsidRPr="009517B0">
              <w:t>Symbol equation</w:t>
            </w:r>
          </w:p>
        </w:tc>
        <w:tc>
          <w:tcPr>
            <w:tcW w:w="6327" w:type="dxa"/>
          </w:tcPr>
          <w:p w14:paraId="33051123" w14:textId="77777777" w:rsidR="00EF7C5E" w:rsidRPr="009517B0" w:rsidRDefault="00EF7C5E" w:rsidP="00D918A1">
            <w:proofErr w:type="spellStart"/>
            <w:r w:rsidRPr="009517B0">
              <w:t>HC</w:t>
            </w:r>
            <w:r w:rsidRPr="004D0DB6">
              <w:t>l</w:t>
            </w:r>
            <w:proofErr w:type="spellEnd"/>
            <w:r w:rsidRPr="009517B0">
              <w:t xml:space="preserve"> + </w:t>
            </w:r>
            <w:proofErr w:type="spellStart"/>
            <w:r w:rsidRPr="009517B0">
              <w:t>NaOH</w:t>
            </w:r>
            <w:proofErr w:type="spellEnd"/>
            <w:r w:rsidRPr="009517B0">
              <w:t xml:space="preserve"> </w:t>
            </w:r>
            <w:r w:rsidRPr="009517B0">
              <w:sym w:font="Wingdings" w:char="F0E0"/>
            </w:r>
            <w:r w:rsidRPr="009517B0">
              <w:t xml:space="preserve"> </w:t>
            </w:r>
            <w:proofErr w:type="spellStart"/>
            <w:r w:rsidRPr="009517B0">
              <w:t>NaC</w:t>
            </w:r>
            <w:r w:rsidRPr="004D0DB6">
              <w:t>l</w:t>
            </w:r>
            <w:proofErr w:type="spellEnd"/>
            <w:r w:rsidRPr="009517B0">
              <w:t xml:space="preserve"> + H</w:t>
            </w:r>
            <w:r w:rsidRPr="009517B0">
              <w:rPr>
                <w:vertAlign w:val="subscript"/>
              </w:rPr>
              <w:t>2</w:t>
            </w:r>
            <w:r w:rsidRPr="009517B0">
              <w:t>O</w:t>
            </w:r>
          </w:p>
        </w:tc>
      </w:tr>
      <w:tr w:rsidR="00EF7C5E" w:rsidRPr="009517B0" w14:paraId="3B474765" w14:textId="77777777" w:rsidTr="00D918A1">
        <w:tc>
          <w:tcPr>
            <w:tcW w:w="2689" w:type="dxa"/>
          </w:tcPr>
          <w:p w14:paraId="1CAF400B" w14:textId="77777777" w:rsidR="00EF7C5E" w:rsidRPr="009517B0" w:rsidRDefault="00EF7C5E" w:rsidP="00EF7C5E">
            <w:pPr>
              <w:pStyle w:val="ListParagraph"/>
              <w:keepLines w:val="0"/>
              <w:numPr>
                <w:ilvl w:val="1"/>
                <w:numId w:val="8"/>
              </w:numPr>
              <w:spacing w:after="0"/>
              <w:ind w:left="306" w:hanging="306"/>
            </w:pPr>
            <w:r w:rsidRPr="009517B0">
              <w:t xml:space="preserve">Stoichiometric ratio </w:t>
            </w:r>
          </w:p>
        </w:tc>
        <w:tc>
          <w:tcPr>
            <w:tcW w:w="6327" w:type="dxa"/>
          </w:tcPr>
          <w:p w14:paraId="0A38ACBB" w14:textId="77777777" w:rsidR="00EF7C5E" w:rsidRPr="009517B0" w:rsidRDefault="00EF7C5E" w:rsidP="00D918A1">
            <w:proofErr w:type="spellStart"/>
            <w:r w:rsidRPr="009517B0">
              <w:t>HC</w:t>
            </w:r>
            <w:r w:rsidRPr="004D0DB6">
              <w:t>l</w:t>
            </w:r>
            <w:proofErr w:type="spellEnd"/>
            <w:r w:rsidRPr="009517B0">
              <w:t xml:space="preserve"> : </w:t>
            </w:r>
            <w:proofErr w:type="spellStart"/>
            <w:r w:rsidRPr="009517B0">
              <w:t>NaOH</w:t>
            </w:r>
            <w:proofErr w:type="spellEnd"/>
            <w:r w:rsidRPr="009517B0">
              <w:t xml:space="preserve"> = ______ : _______</w:t>
            </w:r>
          </w:p>
        </w:tc>
      </w:tr>
      <w:tr w:rsidR="00EF7C5E" w:rsidRPr="009517B0" w14:paraId="1C5E10FB" w14:textId="77777777" w:rsidTr="00D918A1">
        <w:tc>
          <w:tcPr>
            <w:tcW w:w="2689" w:type="dxa"/>
          </w:tcPr>
          <w:p w14:paraId="388AAFC7" w14:textId="77777777" w:rsidR="00EF7C5E" w:rsidRPr="009517B0" w:rsidRDefault="00EF7C5E" w:rsidP="00EF7C5E">
            <w:pPr>
              <w:pStyle w:val="ListParagraph"/>
              <w:keepLines w:val="0"/>
              <w:numPr>
                <w:ilvl w:val="1"/>
                <w:numId w:val="8"/>
              </w:numPr>
              <w:spacing w:after="0"/>
              <w:ind w:left="306" w:hanging="306"/>
            </w:pPr>
            <w:r w:rsidRPr="009517B0">
              <w:t>Volume of substances in dm</w:t>
            </w:r>
            <w:r w:rsidRPr="009517B0">
              <w:rPr>
                <w:vertAlign w:val="superscript"/>
              </w:rPr>
              <w:t>3</w:t>
            </w:r>
          </w:p>
        </w:tc>
        <w:tc>
          <w:tcPr>
            <w:tcW w:w="6327" w:type="dxa"/>
          </w:tcPr>
          <w:p w14:paraId="3B864713" w14:textId="77777777" w:rsidR="00EF7C5E" w:rsidRPr="009517B0" w:rsidRDefault="00EF7C5E" w:rsidP="00D918A1">
            <w:pPr>
              <w:rPr>
                <w:vertAlign w:val="superscript"/>
              </w:rPr>
            </w:pPr>
            <w:r w:rsidRPr="009517B0">
              <w:t>V(</w:t>
            </w:r>
            <w:proofErr w:type="spellStart"/>
            <w:r w:rsidRPr="009517B0">
              <w:t>NaOH</w:t>
            </w:r>
            <w:proofErr w:type="spellEnd"/>
            <w:r w:rsidRPr="009517B0">
              <w:t>) = ___________  / 1000 = ________________ dm</w:t>
            </w:r>
            <w:r w:rsidRPr="009517B0">
              <w:rPr>
                <w:vertAlign w:val="superscript"/>
              </w:rPr>
              <w:t>3</w:t>
            </w:r>
          </w:p>
          <w:p w14:paraId="29617F51" w14:textId="77777777" w:rsidR="00EF7C5E" w:rsidRPr="009517B0" w:rsidRDefault="00EF7C5E" w:rsidP="00D918A1">
            <w:r w:rsidRPr="009517B0">
              <w:t>V(</w:t>
            </w:r>
            <w:proofErr w:type="spellStart"/>
            <w:r w:rsidRPr="009517B0">
              <w:t>HC</w:t>
            </w:r>
            <w:r w:rsidRPr="004D0DB6">
              <w:t>l</w:t>
            </w:r>
            <w:proofErr w:type="spellEnd"/>
            <w:r w:rsidRPr="009517B0">
              <w:t>) = ___________  / 1000 = ________________  dm</w:t>
            </w:r>
            <w:r w:rsidRPr="009517B0">
              <w:rPr>
                <w:vertAlign w:val="superscript"/>
              </w:rPr>
              <w:t>3</w:t>
            </w:r>
          </w:p>
        </w:tc>
      </w:tr>
      <w:tr w:rsidR="00EF7C5E" w:rsidRPr="009517B0" w14:paraId="6A7C62F0" w14:textId="77777777" w:rsidTr="00D918A1">
        <w:tc>
          <w:tcPr>
            <w:tcW w:w="2689" w:type="dxa"/>
          </w:tcPr>
          <w:p w14:paraId="5FBE3CC1" w14:textId="77777777" w:rsidR="00EF7C5E" w:rsidRPr="009517B0" w:rsidRDefault="00EF7C5E" w:rsidP="00EF7C5E">
            <w:pPr>
              <w:pStyle w:val="ListParagraph"/>
              <w:keepLines w:val="0"/>
              <w:numPr>
                <w:ilvl w:val="1"/>
                <w:numId w:val="8"/>
              </w:numPr>
              <w:spacing w:after="0"/>
              <w:ind w:left="306" w:hanging="306"/>
            </w:pPr>
            <w:r w:rsidRPr="009517B0">
              <w:t>Amount of ‘known’ substance</w:t>
            </w:r>
          </w:p>
        </w:tc>
        <w:tc>
          <w:tcPr>
            <w:tcW w:w="6327" w:type="dxa"/>
          </w:tcPr>
          <w:p w14:paraId="202DB492" w14:textId="77777777" w:rsidR="00EF7C5E" w:rsidRPr="009517B0" w:rsidRDefault="00EF7C5E" w:rsidP="00D918A1">
            <w:r w:rsidRPr="009517B0">
              <w:t>n(</w:t>
            </w:r>
            <w:proofErr w:type="spellStart"/>
            <w:r w:rsidRPr="009517B0">
              <w:t>HC</w:t>
            </w:r>
            <w:r w:rsidRPr="004D0DB6">
              <w:t>l</w:t>
            </w:r>
            <w:proofErr w:type="spellEnd"/>
            <w:r w:rsidRPr="009517B0">
              <w:t>) = c(</w:t>
            </w:r>
            <w:proofErr w:type="spellStart"/>
            <w:r w:rsidRPr="009517B0">
              <w:t>HC</w:t>
            </w:r>
            <w:r w:rsidRPr="004D0DB6">
              <w:t>l</w:t>
            </w:r>
            <w:proofErr w:type="spellEnd"/>
            <w:r w:rsidRPr="009517B0">
              <w:t>) x V(</w:t>
            </w:r>
            <w:proofErr w:type="spellStart"/>
            <w:r w:rsidRPr="009517B0">
              <w:t>HC</w:t>
            </w:r>
            <w:r w:rsidRPr="004D0DB6">
              <w:t>l</w:t>
            </w:r>
            <w:proofErr w:type="spellEnd"/>
            <w:r w:rsidRPr="009517B0">
              <w:t xml:space="preserve">) </w:t>
            </w:r>
          </w:p>
          <w:p w14:paraId="14751391" w14:textId="77777777" w:rsidR="00EF7C5E" w:rsidRPr="009517B0" w:rsidRDefault="00EF7C5E" w:rsidP="00D918A1">
            <w:r w:rsidRPr="009517B0">
              <w:t xml:space="preserve">                 = ___________ x ___________ = ___________ </w:t>
            </w:r>
            <w:proofErr w:type="spellStart"/>
            <w:r w:rsidRPr="009517B0">
              <w:t>mol</w:t>
            </w:r>
            <w:proofErr w:type="spellEnd"/>
          </w:p>
        </w:tc>
      </w:tr>
      <w:tr w:rsidR="00EF7C5E" w:rsidRPr="009517B0" w14:paraId="120184F9" w14:textId="77777777" w:rsidTr="00D918A1">
        <w:tc>
          <w:tcPr>
            <w:tcW w:w="2689" w:type="dxa"/>
          </w:tcPr>
          <w:p w14:paraId="40EC730B" w14:textId="77777777" w:rsidR="00EF7C5E" w:rsidRPr="009517B0" w:rsidRDefault="00EF7C5E" w:rsidP="00EF7C5E">
            <w:pPr>
              <w:pStyle w:val="ListParagraph"/>
              <w:keepLines w:val="0"/>
              <w:numPr>
                <w:ilvl w:val="1"/>
                <w:numId w:val="8"/>
              </w:numPr>
              <w:spacing w:after="0"/>
              <w:ind w:left="306" w:hanging="306"/>
            </w:pPr>
            <w:r w:rsidRPr="009517B0">
              <w:t>Amount of ‘unknown’ substance</w:t>
            </w:r>
          </w:p>
        </w:tc>
        <w:tc>
          <w:tcPr>
            <w:tcW w:w="6327" w:type="dxa"/>
          </w:tcPr>
          <w:p w14:paraId="4A064F60" w14:textId="77777777" w:rsidR="00EF7C5E" w:rsidRPr="009517B0" w:rsidRDefault="00EF7C5E" w:rsidP="00D918A1">
            <w:r w:rsidRPr="009517B0">
              <w:t>n(</w:t>
            </w:r>
            <w:proofErr w:type="spellStart"/>
            <w:r w:rsidRPr="009517B0">
              <w:t>NaOH</w:t>
            </w:r>
            <w:proofErr w:type="spellEnd"/>
            <w:r w:rsidRPr="009517B0">
              <w:t>) = n(</w:t>
            </w:r>
            <w:proofErr w:type="spellStart"/>
            <w:r w:rsidRPr="009517B0">
              <w:t>HC</w:t>
            </w:r>
            <w:r w:rsidRPr="004D0DB6">
              <w:t>l</w:t>
            </w:r>
            <w:proofErr w:type="spellEnd"/>
            <w:r w:rsidRPr="009517B0">
              <w:t>) x ratio</w:t>
            </w:r>
          </w:p>
          <w:p w14:paraId="6F2002AB" w14:textId="77777777" w:rsidR="00EF7C5E" w:rsidRPr="009517B0" w:rsidRDefault="00EF7C5E" w:rsidP="00D918A1">
            <w:r w:rsidRPr="009517B0">
              <w:t xml:space="preserve">                 = ___________ x ______</w:t>
            </w:r>
          </w:p>
          <w:p w14:paraId="3A13506F" w14:textId="77777777" w:rsidR="00EF7C5E" w:rsidRPr="009517B0" w:rsidRDefault="00EF7C5E" w:rsidP="00D918A1">
            <w:r w:rsidRPr="009517B0">
              <w:t xml:space="preserve">                 = ___________ </w:t>
            </w:r>
            <w:proofErr w:type="spellStart"/>
            <w:r w:rsidRPr="009517B0">
              <w:t>mol</w:t>
            </w:r>
            <w:proofErr w:type="spellEnd"/>
          </w:p>
        </w:tc>
      </w:tr>
      <w:tr w:rsidR="00EF7C5E" w:rsidRPr="009517B0" w14:paraId="73EC78DE" w14:textId="77777777" w:rsidTr="00D918A1">
        <w:tc>
          <w:tcPr>
            <w:tcW w:w="2689" w:type="dxa"/>
          </w:tcPr>
          <w:p w14:paraId="5F570558" w14:textId="77777777" w:rsidR="00EF7C5E" w:rsidRPr="009517B0" w:rsidRDefault="00EF7C5E" w:rsidP="00EF7C5E">
            <w:pPr>
              <w:pStyle w:val="ListParagraph"/>
              <w:keepLines w:val="0"/>
              <w:numPr>
                <w:ilvl w:val="1"/>
                <w:numId w:val="8"/>
              </w:numPr>
              <w:spacing w:after="0"/>
              <w:ind w:left="306" w:hanging="306"/>
            </w:pPr>
            <w:r w:rsidRPr="009517B0">
              <w:t xml:space="preserve">Concentration of ‘unknown substance’ </w:t>
            </w:r>
          </w:p>
        </w:tc>
        <w:tc>
          <w:tcPr>
            <w:tcW w:w="6327" w:type="dxa"/>
          </w:tcPr>
          <w:p w14:paraId="2874E659" w14:textId="77777777" w:rsidR="00EF7C5E" w:rsidRPr="009517B0" w:rsidRDefault="00EF7C5E" w:rsidP="00D918A1">
            <w:r w:rsidRPr="009517B0">
              <w:t>c(</w:t>
            </w:r>
            <w:proofErr w:type="spellStart"/>
            <w:r w:rsidRPr="009517B0">
              <w:t>NaOH</w:t>
            </w:r>
            <w:proofErr w:type="spellEnd"/>
            <w:r w:rsidRPr="009517B0">
              <w:t>) = n(</w:t>
            </w:r>
            <w:proofErr w:type="spellStart"/>
            <w:r w:rsidRPr="009517B0">
              <w:t>NaOH</w:t>
            </w:r>
            <w:proofErr w:type="spellEnd"/>
            <w:r w:rsidRPr="009517B0">
              <w:t>) / V(</w:t>
            </w:r>
            <w:proofErr w:type="spellStart"/>
            <w:r w:rsidRPr="009517B0">
              <w:t>NaOH</w:t>
            </w:r>
            <w:proofErr w:type="spellEnd"/>
            <w:r w:rsidRPr="009517B0">
              <w:t>)</w:t>
            </w:r>
          </w:p>
          <w:p w14:paraId="27B5B4F5" w14:textId="77777777" w:rsidR="00EF7C5E" w:rsidRPr="009517B0" w:rsidRDefault="00EF7C5E" w:rsidP="00D918A1">
            <w:r w:rsidRPr="009517B0">
              <w:t xml:space="preserve">                = ___________  / ___________</w:t>
            </w:r>
          </w:p>
          <w:p w14:paraId="00EBDF91" w14:textId="77777777" w:rsidR="00EF7C5E" w:rsidRPr="009517B0" w:rsidRDefault="00EF7C5E" w:rsidP="00D918A1">
            <w:r w:rsidRPr="009517B0">
              <w:t xml:space="preserve">                = ___________  </w:t>
            </w:r>
            <w:proofErr w:type="spellStart"/>
            <w:r w:rsidRPr="009517B0">
              <w:t>mol</w:t>
            </w:r>
            <w:proofErr w:type="spellEnd"/>
            <w:r w:rsidRPr="009517B0">
              <w:t>/dm</w:t>
            </w:r>
            <w:r w:rsidRPr="009517B0">
              <w:rPr>
                <w:vertAlign w:val="superscript"/>
              </w:rPr>
              <w:t>3</w:t>
            </w:r>
          </w:p>
        </w:tc>
      </w:tr>
    </w:tbl>
    <w:p w14:paraId="51E5C985" w14:textId="77777777" w:rsidR="00EF7C5E" w:rsidRPr="009517B0" w:rsidRDefault="00EF7C5E" w:rsidP="00EF7C5E"/>
    <w:p w14:paraId="62266EA8" w14:textId="77777777" w:rsidR="007B6026" w:rsidRDefault="007B6026">
      <w:pPr>
        <w:keepLines w:val="0"/>
        <w:spacing w:before="200" w:after="0"/>
      </w:pPr>
      <w:r>
        <w:br w:type="page"/>
      </w:r>
    </w:p>
    <w:p w14:paraId="3EC8BA34" w14:textId="5AF0C79B" w:rsidR="00EF7C5E" w:rsidRDefault="00EF7C5E" w:rsidP="0011041D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 w:rsidRPr="009517B0">
        <w:lastRenderedPageBreak/>
        <w:t>20.00 cm</w:t>
      </w:r>
      <w:r w:rsidRPr="007B0EBD">
        <w:rPr>
          <w:vertAlign w:val="superscript"/>
        </w:rPr>
        <w:t>3</w:t>
      </w:r>
      <w:r w:rsidRPr="009517B0">
        <w:t xml:space="preserve"> of </w:t>
      </w:r>
      <w:proofErr w:type="spellStart"/>
      <w:r w:rsidRPr="009517B0">
        <w:t>NaOH</w:t>
      </w:r>
      <w:proofErr w:type="spellEnd"/>
      <w:r w:rsidRPr="009517B0">
        <w:t xml:space="preserve"> is just neutralised by 17.00 cm</w:t>
      </w:r>
      <w:r w:rsidRPr="007B0EBD">
        <w:rPr>
          <w:vertAlign w:val="superscript"/>
        </w:rPr>
        <w:t>3</w:t>
      </w:r>
      <w:r w:rsidRPr="009517B0">
        <w:t xml:space="preserve"> of 0.100 </w:t>
      </w:r>
      <w:proofErr w:type="spellStart"/>
      <w:r w:rsidRPr="009517B0">
        <w:t>mol</w:t>
      </w:r>
      <w:proofErr w:type="spellEnd"/>
      <w:r w:rsidRPr="009517B0">
        <w:t>/dm</w:t>
      </w:r>
      <w:r w:rsidRPr="007B0EBD">
        <w:rPr>
          <w:vertAlign w:val="superscript"/>
        </w:rPr>
        <w:t>3</w:t>
      </w:r>
      <w:r w:rsidRPr="009517B0">
        <w:t xml:space="preserve"> H</w:t>
      </w:r>
      <w:r w:rsidRPr="007B0EBD">
        <w:rPr>
          <w:vertAlign w:val="subscript"/>
        </w:rPr>
        <w:t>2</w:t>
      </w:r>
      <w:r w:rsidRPr="009517B0">
        <w:t>SO</w:t>
      </w:r>
      <w:r w:rsidRPr="007B0EBD">
        <w:rPr>
          <w:vertAlign w:val="subscript"/>
        </w:rPr>
        <w:t>4</w:t>
      </w:r>
      <w:r w:rsidRPr="009517B0">
        <w:t xml:space="preserve">. Calculate the concentration of </w:t>
      </w:r>
      <w:proofErr w:type="spellStart"/>
      <w:r w:rsidRPr="009517B0">
        <w:t>NaOH</w:t>
      </w:r>
      <w:proofErr w:type="spellEnd"/>
      <w:r w:rsidRPr="009517B0">
        <w:t>.</w:t>
      </w:r>
    </w:p>
    <w:p w14:paraId="6856A3E2" w14:textId="77777777" w:rsidR="007B6026" w:rsidRPr="009517B0" w:rsidRDefault="007B6026" w:rsidP="007B6026">
      <w:pPr>
        <w:pStyle w:val="ListParagraph"/>
        <w:keepLines w:val="0"/>
        <w:spacing w:after="160"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EF7C5E" w:rsidRPr="009517B0" w14:paraId="5C654EF0" w14:textId="77777777" w:rsidTr="00D918A1">
        <w:tc>
          <w:tcPr>
            <w:tcW w:w="2689" w:type="dxa"/>
          </w:tcPr>
          <w:p w14:paraId="359C24BF" w14:textId="77777777" w:rsidR="00EF7C5E" w:rsidRPr="009517B0" w:rsidRDefault="00EF7C5E" w:rsidP="00EF7C5E">
            <w:pPr>
              <w:pStyle w:val="ListParagraph"/>
              <w:keepLines w:val="0"/>
              <w:numPr>
                <w:ilvl w:val="1"/>
                <w:numId w:val="8"/>
              </w:numPr>
              <w:spacing w:after="0"/>
              <w:ind w:left="306" w:hanging="306"/>
            </w:pPr>
            <w:r w:rsidRPr="009517B0">
              <w:t>Symbol equation</w:t>
            </w:r>
          </w:p>
        </w:tc>
        <w:tc>
          <w:tcPr>
            <w:tcW w:w="6327" w:type="dxa"/>
          </w:tcPr>
          <w:p w14:paraId="423A94A5" w14:textId="77777777" w:rsidR="00EF7C5E" w:rsidRPr="009517B0" w:rsidRDefault="00EF7C5E" w:rsidP="00D918A1">
            <w:r w:rsidRPr="009517B0">
              <w:t>H</w:t>
            </w:r>
            <w:r w:rsidRPr="009517B0">
              <w:rPr>
                <w:vertAlign w:val="subscript"/>
              </w:rPr>
              <w:t>2</w:t>
            </w:r>
            <w:r w:rsidRPr="009517B0">
              <w:t>SO</w:t>
            </w:r>
            <w:r w:rsidRPr="009517B0">
              <w:rPr>
                <w:vertAlign w:val="subscript"/>
              </w:rPr>
              <w:t>4</w:t>
            </w:r>
            <w:r w:rsidRPr="009517B0">
              <w:t xml:space="preserve"> + 2NaOH </w:t>
            </w:r>
            <w:r w:rsidRPr="009517B0">
              <w:sym w:font="Wingdings" w:char="F0E0"/>
            </w:r>
            <w:r w:rsidRPr="009517B0">
              <w:t xml:space="preserve"> Na</w:t>
            </w:r>
            <w:r w:rsidRPr="009517B0">
              <w:rPr>
                <w:vertAlign w:val="subscript"/>
              </w:rPr>
              <w:t>2</w:t>
            </w:r>
            <w:r w:rsidRPr="009517B0">
              <w:t>SO</w:t>
            </w:r>
            <w:r w:rsidRPr="009517B0">
              <w:rPr>
                <w:vertAlign w:val="subscript"/>
              </w:rPr>
              <w:t>4</w:t>
            </w:r>
            <w:r w:rsidRPr="009517B0">
              <w:t xml:space="preserve"> + 2H</w:t>
            </w:r>
            <w:r w:rsidRPr="009517B0">
              <w:rPr>
                <w:vertAlign w:val="subscript"/>
              </w:rPr>
              <w:t>2</w:t>
            </w:r>
            <w:r w:rsidRPr="009517B0">
              <w:t>O</w:t>
            </w:r>
          </w:p>
        </w:tc>
      </w:tr>
      <w:tr w:rsidR="00EF7C5E" w:rsidRPr="009517B0" w14:paraId="05673A95" w14:textId="77777777" w:rsidTr="00D918A1">
        <w:tc>
          <w:tcPr>
            <w:tcW w:w="2689" w:type="dxa"/>
          </w:tcPr>
          <w:p w14:paraId="35923497" w14:textId="77777777" w:rsidR="00EF7C5E" w:rsidRPr="009517B0" w:rsidRDefault="00EF7C5E" w:rsidP="00EF7C5E">
            <w:pPr>
              <w:pStyle w:val="ListParagraph"/>
              <w:keepLines w:val="0"/>
              <w:numPr>
                <w:ilvl w:val="1"/>
                <w:numId w:val="8"/>
              </w:numPr>
              <w:spacing w:after="0"/>
              <w:ind w:left="306" w:hanging="306"/>
            </w:pPr>
            <w:r w:rsidRPr="009517B0">
              <w:t xml:space="preserve">Stoichiometric ratio </w:t>
            </w:r>
          </w:p>
        </w:tc>
        <w:tc>
          <w:tcPr>
            <w:tcW w:w="6327" w:type="dxa"/>
          </w:tcPr>
          <w:p w14:paraId="44F851CF" w14:textId="77777777" w:rsidR="00EF7C5E" w:rsidRPr="009517B0" w:rsidRDefault="00EF7C5E" w:rsidP="00D918A1">
            <w:r w:rsidRPr="009517B0">
              <w:t>H</w:t>
            </w:r>
            <w:r w:rsidRPr="009517B0">
              <w:rPr>
                <w:vertAlign w:val="subscript"/>
              </w:rPr>
              <w:t>2</w:t>
            </w:r>
            <w:r w:rsidRPr="009517B0">
              <w:t>SO</w:t>
            </w:r>
            <w:r w:rsidRPr="009517B0">
              <w:rPr>
                <w:vertAlign w:val="subscript"/>
              </w:rPr>
              <w:t>4</w:t>
            </w:r>
            <w:r w:rsidRPr="009517B0">
              <w:t xml:space="preserve"> : </w:t>
            </w:r>
            <w:proofErr w:type="spellStart"/>
            <w:r w:rsidRPr="009517B0">
              <w:t>NaOH</w:t>
            </w:r>
            <w:proofErr w:type="spellEnd"/>
            <w:r w:rsidRPr="009517B0">
              <w:t xml:space="preserve"> = ______ : _______</w:t>
            </w:r>
          </w:p>
        </w:tc>
      </w:tr>
      <w:tr w:rsidR="00EF7C5E" w:rsidRPr="009517B0" w14:paraId="071D63E4" w14:textId="77777777" w:rsidTr="00D918A1">
        <w:tc>
          <w:tcPr>
            <w:tcW w:w="2689" w:type="dxa"/>
          </w:tcPr>
          <w:p w14:paraId="643F2B70" w14:textId="77777777" w:rsidR="00EF7C5E" w:rsidRPr="009517B0" w:rsidRDefault="00EF7C5E" w:rsidP="00EF7C5E">
            <w:pPr>
              <w:pStyle w:val="ListParagraph"/>
              <w:keepLines w:val="0"/>
              <w:numPr>
                <w:ilvl w:val="1"/>
                <w:numId w:val="8"/>
              </w:numPr>
              <w:spacing w:after="0"/>
              <w:ind w:left="306" w:hanging="306"/>
            </w:pPr>
            <w:r w:rsidRPr="009517B0">
              <w:t>Volume of substances in dm</w:t>
            </w:r>
            <w:r w:rsidRPr="009517B0">
              <w:rPr>
                <w:vertAlign w:val="superscript"/>
              </w:rPr>
              <w:t>3</w:t>
            </w:r>
            <w:r w:rsidRPr="009517B0">
              <w:t xml:space="preserve"> </w:t>
            </w:r>
          </w:p>
        </w:tc>
        <w:tc>
          <w:tcPr>
            <w:tcW w:w="6327" w:type="dxa"/>
          </w:tcPr>
          <w:p w14:paraId="66724233" w14:textId="77777777" w:rsidR="00EF7C5E" w:rsidRPr="009517B0" w:rsidRDefault="00EF7C5E" w:rsidP="00D918A1">
            <w:pPr>
              <w:rPr>
                <w:vertAlign w:val="superscript"/>
              </w:rPr>
            </w:pPr>
            <w:r w:rsidRPr="009517B0">
              <w:t>V(</w:t>
            </w:r>
            <w:proofErr w:type="spellStart"/>
            <w:r w:rsidRPr="009517B0">
              <w:t>NaOH</w:t>
            </w:r>
            <w:proofErr w:type="spellEnd"/>
            <w:r w:rsidRPr="009517B0">
              <w:t>) = ___________  / 1000 = ________________ dm</w:t>
            </w:r>
            <w:r w:rsidRPr="009517B0">
              <w:rPr>
                <w:vertAlign w:val="superscript"/>
              </w:rPr>
              <w:t>3</w:t>
            </w:r>
          </w:p>
          <w:p w14:paraId="4862888D" w14:textId="77777777" w:rsidR="00EF7C5E" w:rsidRPr="009517B0" w:rsidRDefault="00EF7C5E" w:rsidP="00D918A1">
            <w:r w:rsidRPr="009517B0">
              <w:t>V(H</w:t>
            </w:r>
            <w:r w:rsidRPr="009517B0">
              <w:rPr>
                <w:vertAlign w:val="subscript"/>
              </w:rPr>
              <w:t>2</w:t>
            </w:r>
            <w:r w:rsidRPr="009517B0">
              <w:t>SO</w:t>
            </w:r>
            <w:r w:rsidRPr="009517B0">
              <w:rPr>
                <w:vertAlign w:val="subscript"/>
              </w:rPr>
              <w:t>4</w:t>
            </w:r>
            <w:r w:rsidRPr="009517B0">
              <w:t>) = ___________  / 1000 = ________________  dm</w:t>
            </w:r>
            <w:r w:rsidRPr="009517B0">
              <w:rPr>
                <w:vertAlign w:val="superscript"/>
              </w:rPr>
              <w:t>3</w:t>
            </w:r>
          </w:p>
        </w:tc>
      </w:tr>
      <w:tr w:rsidR="00EF7C5E" w:rsidRPr="009517B0" w14:paraId="7516DFD1" w14:textId="77777777" w:rsidTr="00D918A1">
        <w:tc>
          <w:tcPr>
            <w:tcW w:w="2689" w:type="dxa"/>
          </w:tcPr>
          <w:p w14:paraId="0D8DCD11" w14:textId="77777777" w:rsidR="00EF7C5E" w:rsidRPr="009517B0" w:rsidRDefault="00EF7C5E" w:rsidP="00EF7C5E">
            <w:pPr>
              <w:pStyle w:val="ListParagraph"/>
              <w:keepLines w:val="0"/>
              <w:numPr>
                <w:ilvl w:val="1"/>
                <w:numId w:val="8"/>
              </w:numPr>
              <w:spacing w:after="0"/>
              <w:ind w:left="306" w:hanging="306"/>
            </w:pPr>
            <w:r w:rsidRPr="009517B0">
              <w:t>Amount of ‘known’ substance</w:t>
            </w:r>
          </w:p>
        </w:tc>
        <w:tc>
          <w:tcPr>
            <w:tcW w:w="6327" w:type="dxa"/>
          </w:tcPr>
          <w:p w14:paraId="1400B13D" w14:textId="77777777" w:rsidR="00EF7C5E" w:rsidRPr="009517B0" w:rsidRDefault="00EF7C5E" w:rsidP="00D918A1">
            <w:r w:rsidRPr="009517B0">
              <w:t>n(H</w:t>
            </w:r>
            <w:r w:rsidRPr="009517B0">
              <w:rPr>
                <w:vertAlign w:val="subscript"/>
              </w:rPr>
              <w:t>2</w:t>
            </w:r>
            <w:r w:rsidRPr="009517B0">
              <w:t>SO</w:t>
            </w:r>
            <w:r w:rsidRPr="009517B0">
              <w:rPr>
                <w:vertAlign w:val="subscript"/>
              </w:rPr>
              <w:t>4</w:t>
            </w:r>
            <w:r w:rsidRPr="009517B0">
              <w:t>) = c(H</w:t>
            </w:r>
            <w:r w:rsidRPr="009517B0">
              <w:rPr>
                <w:vertAlign w:val="subscript"/>
              </w:rPr>
              <w:t>2</w:t>
            </w:r>
            <w:r w:rsidRPr="009517B0">
              <w:t>SO</w:t>
            </w:r>
            <w:r w:rsidRPr="009517B0">
              <w:rPr>
                <w:vertAlign w:val="subscript"/>
              </w:rPr>
              <w:t>4</w:t>
            </w:r>
            <w:r w:rsidRPr="009517B0">
              <w:t>) x V(H</w:t>
            </w:r>
            <w:r w:rsidRPr="009517B0">
              <w:rPr>
                <w:vertAlign w:val="subscript"/>
              </w:rPr>
              <w:t>2</w:t>
            </w:r>
            <w:r w:rsidRPr="009517B0">
              <w:t>SO</w:t>
            </w:r>
            <w:r w:rsidRPr="009517B0">
              <w:rPr>
                <w:vertAlign w:val="subscript"/>
              </w:rPr>
              <w:t>4</w:t>
            </w:r>
            <w:r w:rsidRPr="009517B0">
              <w:t xml:space="preserve">) </w:t>
            </w:r>
          </w:p>
          <w:p w14:paraId="799C1D24" w14:textId="77777777" w:rsidR="00EF7C5E" w:rsidRPr="009517B0" w:rsidRDefault="00EF7C5E" w:rsidP="00D918A1">
            <w:r w:rsidRPr="009517B0">
              <w:t xml:space="preserve">                 = ___________ x ___________ = ___________ </w:t>
            </w:r>
            <w:proofErr w:type="spellStart"/>
            <w:r w:rsidRPr="009517B0">
              <w:t>mol</w:t>
            </w:r>
            <w:proofErr w:type="spellEnd"/>
          </w:p>
        </w:tc>
      </w:tr>
      <w:tr w:rsidR="00EF7C5E" w:rsidRPr="009517B0" w14:paraId="52F8FBA8" w14:textId="77777777" w:rsidTr="00D918A1">
        <w:tc>
          <w:tcPr>
            <w:tcW w:w="2689" w:type="dxa"/>
          </w:tcPr>
          <w:p w14:paraId="09954AF1" w14:textId="77777777" w:rsidR="00EF7C5E" w:rsidRPr="009517B0" w:rsidRDefault="00EF7C5E" w:rsidP="00EF7C5E">
            <w:pPr>
              <w:pStyle w:val="ListParagraph"/>
              <w:keepLines w:val="0"/>
              <w:numPr>
                <w:ilvl w:val="1"/>
                <w:numId w:val="8"/>
              </w:numPr>
              <w:spacing w:after="0"/>
              <w:ind w:left="306" w:hanging="306"/>
            </w:pPr>
            <w:r w:rsidRPr="009517B0">
              <w:t>Amount of ‘unknown’ substance</w:t>
            </w:r>
          </w:p>
        </w:tc>
        <w:tc>
          <w:tcPr>
            <w:tcW w:w="6327" w:type="dxa"/>
          </w:tcPr>
          <w:p w14:paraId="3F68B653" w14:textId="77777777" w:rsidR="00EF7C5E" w:rsidRPr="009517B0" w:rsidRDefault="00EF7C5E" w:rsidP="00D918A1">
            <w:r w:rsidRPr="009517B0">
              <w:t>n(</w:t>
            </w:r>
            <w:proofErr w:type="spellStart"/>
            <w:r w:rsidRPr="009517B0">
              <w:t>NaOH</w:t>
            </w:r>
            <w:proofErr w:type="spellEnd"/>
            <w:r w:rsidRPr="009517B0">
              <w:t>) = n(H</w:t>
            </w:r>
            <w:r w:rsidRPr="009517B0">
              <w:rPr>
                <w:vertAlign w:val="subscript"/>
              </w:rPr>
              <w:t>2</w:t>
            </w:r>
            <w:r w:rsidRPr="009517B0">
              <w:t>SO</w:t>
            </w:r>
            <w:r w:rsidRPr="009517B0">
              <w:rPr>
                <w:vertAlign w:val="subscript"/>
              </w:rPr>
              <w:t>4</w:t>
            </w:r>
            <w:r w:rsidRPr="009517B0">
              <w:t>) x ratio</w:t>
            </w:r>
          </w:p>
          <w:p w14:paraId="2F275F87" w14:textId="77777777" w:rsidR="00EF7C5E" w:rsidRPr="009517B0" w:rsidRDefault="00EF7C5E" w:rsidP="00D918A1">
            <w:r w:rsidRPr="009517B0">
              <w:t xml:space="preserve">                 = ___________ x ______</w:t>
            </w:r>
          </w:p>
          <w:p w14:paraId="14887B90" w14:textId="77777777" w:rsidR="00EF7C5E" w:rsidRPr="009517B0" w:rsidRDefault="00EF7C5E" w:rsidP="00D918A1">
            <w:r w:rsidRPr="009517B0">
              <w:t xml:space="preserve">                 = ___________ </w:t>
            </w:r>
            <w:proofErr w:type="spellStart"/>
            <w:r w:rsidRPr="009517B0">
              <w:t>mol</w:t>
            </w:r>
            <w:proofErr w:type="spellEnd"/>
          </w:p>
        </w:tc>
      </w:tr>
      <w:tr w:rsidR="00EF7C5E" w:rsidRPr="009517B0" w14:paraId="6C57C2EE" w14:textId="77777777" w:rsidTr="00D918A1">
        <w:tc>
          <w:tcPr>
            <w:tcW w:w="2689" w:type="dxa"/>
          </w:tcPr>
          <w:p w14:paraId="34DB4CA6" w14:textId="77777777" w:rsidR="00EF7C5E" w:rsidRPr="009517B0" w:rsidRDefault="00EF7C5E" w:rsidP="00EF7C5E">
            <w:pPr>
              <w:pStyle w:val="ListParagraph"/>
              <w:keepLines w:val="0"/>
              <w:numPr>
                <w:ilvl w:val="1"/>
                <w:numId w:val="8"/>
              </w:numPr>
              <w:spacing w:after="0"/>
              <w:ind w:left="306" w:hanging="306"/>
            </w:pPr>
          </w:p>
        </w:tc>
        <w:tc>
          <w:tcPr>
            <w:tcW w:w="6327" w:type="dxa"/>
          </w:tcPr>
          <w:p w14:paraId="5C18565E" w14:textId="77777777" w:rsidR="00EF7C5E" w:rsidRPr="009517B0" w:rsidRDefault="00EF7C5E" w:rsidP="00D918A1"/>
          <w:p w14:paraId="2CB63ABA" w14:textId="77777777" w:rsidR="00EF7C5E" w:rsidRPr="009517B0" w:rsidRDefault="00EF7C5E" w:rsidP="00D918A1"/>
          <w:p w14:paraId="65F7BE98" w14:textId="77777777" w:rsidR="00EF7C5E" w:rsidRPr="009517B0" w:rsidRDefault="00EF7C5E" w:rsidP="00D918A1"/>
        </w:tc>
      </w:tr>
    </w:tbl>
    <w:p w14:paraId="7DDE0C02" w14:textId="77777777" w:rsidR="00EF7C5E" w:rsidRPr="009517B0" w:rsidRDefault="00EF7C5E" w:rsidP="00EF7C5E"/>
    <w:p w14:paraId="4A7FAA21" w14:textId="77777777" w:rsidR="00EF7C5E" w:rsidRPr="009517B0" w:rsidRDefault="00EF7C5E" w:rsidP="00EF7C5E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 w:rsidRPr="009517B0">
        <w:t>25.00 cm</w:t>
      </w:r>
      <w:r w:rsidRPr="009517B0">
        <w:rPr>
          <w:vertAlign w:val="superscript"/>
        </w:rPr>
        <w:t>3</w:t>
      </w:r>
      <w:r w:rsidRPr="009517B0">
        <w:t xml:space="preserve"> of </w:t>
      </w:r>
      <w:proofErr w:type="spellStart"/>
      <w:r w:rsidRPr="009517B0">
        <w:t>NaOH</w:t>
      </w:r>
      <w:proofErr w:type="spellEnd"/>
      <w:r w:rsidRPr="009517B0">
        <w:t xml:space="preserve"> is just neutralised by 31.50 cm</w:t>
      </w:r>
      <w:r w:rsidRPr="009517B0">
        <w:rPr>
          <w:vertAlign w:val="superscript"/>
        </w:rPr>
        <w:t>3</w:t>
      </w:r>
      <w:r w:rsidRPr="009517B0">
        <w:t xml:space="preserve"> of 0.100 </w:t>
      </w:r>
      <w:proofErr w:type="spellStart"/>
      <w:r w:rsidRPr="009517B0">
        <w:t>mol</w:t>
      </w:r>
      <w:proofErr w:type="spellEnd"/>
      <w:r w:rsidRPr="009517B0">
        <w:t>/dm</w:t>
      </w:r>
      <w:r w:rsidRPr="009517B0">
        <w:rPr>
          <w:vertAlign w:val="superscript"/>
        </w:rPr>
        <w:t>3</w:t>
      </w:r>
      <w:r w:rsidRPr="009517B0">
        <w:t xml:space="preserve"> HNO</w:t>
      </w:r>
      <w:r w:rsidRPr="009517B0">
        <w:rPr>
          <w:vertAlign w:val="subscript"/>
        </w:rPr>
        <w:t>3</w:t>
      </w:r>
      <w:r w:rsidRPr="009517B0">
        <w:t xml:space="preserve">. Calculate the concentration of </w:t>
      </w:r>
      <w:proofErr w:type="spellStart"/>
      <w:r w:rsidRPr="009517B0">
        <w:t>NaOH</w:t>
      </w:r>
      <w:proofErr w:type="spellEnd"/>
      <w:r w:rsidRPr="009517B0">
        <w:t>.</w:t>
      </w:r>
    </w:p>
    <w:p w14:paraId="1EAE8224" w14:textId="77777777" w:rsidR="00EF7C5E" w:rsidRPr="009517B0" w:rsidRDefault="00EF7C5E" w:rsidP="00EF7C5E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EF7C5E" w:rsidRPr="009517B0" w14:paraId="219EC11D" w14:textId="77777777" w:rsidTr="00D918A1">
        <w:tc>
          <w:tcPr>
            <w:tcW w:w="2689" w:type="dxa"/>
          </w:tcPr>
          <w:p w14:paraId="27C363DD" w14:textId="77777777" w:rsidR="00EF7C5E" w:rsidRPr="009517B0" w:rsidRDefault="00EF7C5E" w:rsidP="00EF7C5E">
            <w:pPr>
              <w:pStyle w:val="ListParagraph"/>
              <w:keepLines w:val="0"/>
              <w:numPr>
                <w:ilvl w:val="1"/>
                <w:numId w:val="8"/>
              </w:numPr>
              <w:spacing w:after="0"/>
              <w:ind w:left="306" w:hanging="306"/>
            </w:pPr>
            <w:r w:rsidRPr="009517B0">
              <w:t>Symbol equation</w:t>
            </w:r>
          </w:p>
        </w:tc>
        <w:tc>
          <w:tcPr>
            <w:tcW w:w="6327" w:type="dxa"/>
          </w:tcPr>
          <w:p w14:paraId="0DDAE563" w14:textId="77777777" w:rsidR="00EF7C5E" w:rsidRPr="009517B0" w:rsidRDefault="00EF7C5E" w:rsidP="00D918A1">
            <w:r w:rsidRPr="009517B0">
              <w:t>HNO</w:t>
            </w:r>
            <w:r w:rsidRPr="009517B0">
              <w:rPr>
                <w:vertAlign w:val="subscript"/>
              </w:rPr>
              <w:t xml:space="preserve">3 </w:t>
            </w:r>
            <w:r w:rsidRPr="009517B0">
              <w:t xml:space="preserve">+ </w:t>
            </w:r>
            <w:proofErr w:type="spellStart"/>
            <w:r w:rsidRPr="009517B0">
              <w:t>NaOH</w:t>
            </w:r>
            <w:proofErr w:type="spellEnd"/>
            <w:r w:rsidRPr="009517B0">
              <w:t xml:space="preserve"> </w:t>
            </w:r>
            <w:r w:rsidRPr="009517B0">
              <w:sym w:font="Wingdings" w:char="F0E0"/>
            </w:r>
            <w:r w:rsidRPr="009517B0">
              <w:t xml:space="preserve"> NaNO</w:t>
            </w:r>
            <w:r w:rsidRPr="009517B0">
              <w:rPr>
                <w:vertAlign w:val="subscript"/>
              </w:rPr>
              <w:t>3</w:t>
            </w:r>
            <w:r w:rsidRPr="009517B0">
              <w:t xml:space="preserve"> + H</w:t>
            </w:r>
            <w:r w:rsidRPr="009517B0">
              <w:rPr>
                <w:vertAlign w:val="subscript"/>
              </w:rPr>
              <w:t>2</w:t>
            </w:r>
            <w:r w:rsidRPr="009517B0">
              <w:t>O</w:t>
            </w:r>
          </w:p>
        </w:tc>
      </w:tr>
      <w:tr w:rsidR="00EF7C5E" w:rsidRPr="009517B0" w14:paraId="1C9A09DB" w14:textId="77777777" w:rsidTr="00D918A1">
        <w:tc>
          <w:tcPr>
            <w:tcW w:w="2689" w:type="dxa"/>
          </w:tcPr>
          <w:p w14:paraId="62632736" w14:textId="77777777" w:rsidR="00EF7C5E" w:rsidRPr="009517B0" w:rsidRDefault="00EF7C5E" w:rsidP="00EF7C5E">
            <w:pPr>
              <w:pStyle w:val="ListParagraph"/>
              <w:keepLines w:val="0"/>
              <w:numPr>
                <w:ilvl w:val="1"/>
                <w:numId w:val="8"/>
              </w:numPr>
              <w:spacing w:after="0"/>
              <w:ind w:left="306" w:hanging="306"/>
            </w:pPr>
            <w:r w:rsidRPr="009517B0">
              <w:t xml:space="preserve">Stoichiometric ratio </w:t>
            </w:r>
          </w:p>
        </w:tc>
        <w:tc>
          <w:tcPr>
            <w:tcW w:w="6327" w:type="dxa"/>
          </w:tcPr>
          <w:p w14:paraId="10E42CDE" w14:textId="77777777" w:rsidR="00EF7C5E" w:rsidRPr="009517B0" w:rsidRDefault="00EF7C5E" w:rsidP="00D918A1">
            <w:r w:rsidRPr="009517B0">
              <w:t>HNO</w:t>
            </w:r>
            <w:r w:rsidRPr="009517B0">
              <w:rPr>
                <w:vertAlign w:val="subscript"/>
              </w:rPr>
              <w:t>3</w:t>
            </w:r>
            <w:r w:rsidRPr="009517B0">
              <w:t xml:space="preserve"> : </w:t>
            </w:r>
            <w:proofErr w:type="spellStart"/>
            <w:r w:rsidRPr="009517B0">
              <w:t>NaOH</w:t>
            </w:r>
            <w:proofErr w:type="spellEnd"/>
            <w:r w:rsidRPr="009517B0">
              <w:t xml:space="preserve"> = ______ : _______</w:t>
            </w:r>
          </w:p>
        </w:tc>
      </w:tr>
      <w:tr w:rsidR="00EF7C5E" w:rsidRPr="009517B0" w14:paraId="017175D6" w14:textId="77777777" w:rsidTr="00D918A1">
        <w:tc>
          <w:tcPr>
            <w:tcW w:w="2689" w:type="dxa"/>
          </w:tcPr>
          <w:p w14:paraId="5C78DBCA" w14:textId="77777777" w:rsidR="00EF7C5E" w:rsidRPr="009517B0" w:rsidRDefault="00EF7C5E" w:rsidP="00EF7C5E">
            <w:pPr>
              <w:pStyle w:val="ListParagraph"/>
              <w:keepLines w:val="0"/>
              <w:numPr>
                <w:ilvl w:val="1"/>
                <w:numId w:val="8"/>
              </w:numPr>
              <w:spacing w:after="0"/>
              <w:ind w:left="306" w:hanging="306"/>
            </w:pPr>
            <w:r w:rsidRPr="009517B0">
              <w:t>Volume of substances in dm</w:t>
            </w:r>
            <w:r w:rsidRPr="009517B0">
              <w:rPr>
                <w:vertAlign w:val="superscript"/>
              </w:rPr>
              <w:t>3</w:t>
            </w:r>
            <w:r w:rsidRPr="009517B0">
              <w:t xml:space="preserve"> </w:t>
            </w:r>
          </w:p>
        </w:tc>
        <w:tc>
          <w:tcPr>
            <w:tcW w:w="6327" w:type="dxa"/>
          </w:tcPr>
          <w:p w14:paraId="2394CE4B" w14:textId="77777777" w:rsidR="00EF7C5E" w:rsidRPr="009517B0" w:rsidRDefault="00EF7C5E" w:rsidP="00D918A1">
            <w:pPr>
              <w:rPr>
                <w:vertAlign w:val="superscript"/>
              </w:rPr>
            </w:pPr>
            <w:r w:rsidRPr="009517B0">
              <w:t>V(</w:t>
            </w:r>
            <w:proofErr w:type="spellStart"/>
            <w:r w:rsidRPr="009517B0">
              <w:t>NaOH</w:t>
            </w:r>
            <w:proofErr w:type="spellEnd"/>
            <w:r w:rsidRPr="009517B0">
              <w:t>) = ___________  / 1000 = ________________ dm</w:t>
            </w:r>
            <w:r w:rsidRPr="009517B0">
              <w:rPr>
                <w:vertAlign w:val="superscript"/>
              </w:rPr>
              <w:t>3</w:t>
            </w:r>
          </w:p>
          <w:p w14:paraId="1EBADB08" w14:textId="77777777" w:rsidR="00EF7C5E" w:rsidRPr="009517B0" w:rsidRDefault="00EF7C5E" w:rsidP="00D918A1">
            <w:r w:rsidRPr="009517B0">
              <w:t>V(HNO</w:t>
            </w:r>
            <w:r w:rsidRPr="009517B0">
              <w:rPr>
                <w:vertAlign w:val="subscript"/>
              </w:rPr>
              <w:t>3</w:t>
            </w:r>
            <w:r w:rsidRPr="009517B0">
              <w:t>) = ___________  / 1000 = ________________  dm</w:t>
            </w:r>
            <w:r w:rsidRPr="009517B0">
              <w:rPr>
                <w:vertAlign w:val="superscript"/>
              </w:rPr>
              <w:t>3</w:t>
            </w:r>
          </w:p>
        </w:tc>
      </w:tr>
      <w:tr w:rsidR="00EF7C5E" w:rsidRPr="009517B0" w14:paraId="2AF229E0" w14:textId="77777777" w:rsidTr="00D918A1">
        <w:tc>
          <w:tcPr>
            <w:tcW w:w="2689" w:type="dxa"/>
          </w:tcPr>
          <w:p w14:paraId="78C2417F" w14:textId="77777777" w:rsidR="00EF7C5E" w:rsidRPr="009517B0" w:rsidRDefault="00EF7C5E" w:rsidP="00EF7C5E">
            <w:pPr>
              <w:pStyle w:val="ListParagraph"/>
              <w:keepLines w:val="0"/>
              <w:numPr>
                <w:ilvl w:val="1"/>
                <w:numId w:val="8"/>
              </w:numPr>
              <w:spacing w:after="0"/>
              <w:ind w:left="306" w:hanging="306"/>
            </w:pPr>
            <w:r w:rsidRPr="009517B0">
              <w:t>Amount of ‘known’ substance</w:t>
            </w:r>
          </w:p>
        </w:tc>
        <w:tc>
          <w:tcPr>
            <w:tcW w:w="6327" w:type="dxa"/>
          </w:tcPr>
          <w:p w14:paraId="4F578C2A" w14:textId="77777777" w:rsidR="00EF7C5E" w:rsidRPr="009517B0" w:rsidRDefault="00EF7C5E" w:rsidP="00D918A1">
            <w:r w:rsidRPr="009517B0">
              <w:t>n(HNO</w:t>
            </w:r>
            <w:r w:rsidRPr="009517B0">
              <w:rPr>
                <w:vertAlign w:val="subscript"/>
              </w:rPr>
              <w:t>3</w:t>
            </w:r>
            <w:r w:rsidRPr="009517B0">
              <w:t>) = c(HNO</w:t>
            </w:r>
            <w:r w:rsidRPr="009517B0">
              <w:rPr>
                <w:vertAlign w:val="subscript"/>
              </w:rPr>
              <w:t>3</w:t>
            </w:r>
            <w:r w:rsidRPr="009517B0">
              <w:t>) x V(HNO</w:t>
            </w:r>
            <w:r w:rsidRPr="009517B0">
              <w:rPr>
                <w:vertAlign w:val="subscript"/>
              </w:rPr>
              <w:t>3</w:t>
            </w:r>
            <w:r w:rsidRPr="009517B0">
              <w:t xml:space="preserve">) </w:t>
            </w:r>
          </w:p>
          <w:p w14:paraId="6CA90358" w14:textId="77777777" w:rsidR="00EF7C5E" w:rsidRPr="009517B0" w:rsidRDefault="00EF7C5E" w:rsidP="00D918A1">
            <w:r w:rsidRPr="009517B0">
              <w:t xml:space="preserve">                 = ___________ x ___________ = ___________ </w:t>
            </w:r>
            <w:proofErr w:type="spellStart"/>
            <w:r w:rsidRPr="009517B0">
              <w:t>mol</w:t>
            </w:r>
            <w:proofErr w:type="spellEnd"/>
          </w:p>
        </w:tc>
      </w:tr>
      <w:tr w:rsidR="00EF7C5E" w:rsidRPr="009517B0" w14:paraId="03A6D832" w14:textId="77777777" w:rsidTr="00D918A1">
        <w:tc>
          <w:tcPr>
            <w:tcW w:w="2689" w:type="dxa"/>
          </w:tcPr>
          <w:p w14:paraId="273D4739" w14:textId="77777777" w:rsidR="00EF7C5E" w:rsidRPr="009517B0" w:rsidRDefault="00EF7C5E" w:rsidP="00EF7C5E">
            <w:pPr>
              <w:pStyle w:val="ListParagraph"/>
              <w:keepLines w:val="0"/>
              <w:numPr>
                <w:ilvl w:val="1"/>
                <w:numId w:val="8"/>
              </w:numPr>
              <w:spacing w:after="0"/>
              <w:ind w:left="306" w:hanging="306"/>
            </w:pPr>
          </w:p>
        </w:tc>
        <w:tc>
          <w:tcPr>
            <w:tcW w:w="6327" w:type="dxa"/>
          </w:tcPr>
          <w:p w14:paraId="74E22F2B" w14:textId="77777777" w:rsidR="00EF7C5E" w:rsidRPr="009517B0" w:rsidRDefault="00EF7C5E" w:rsidP="00D918A1"/>
          <w:p w14:paraId="2438802E" w14:textId="77777777" w:rsidR="00EF7C5E" w:rsidRPr="009517B0" w:rsidRDefault="00EF7C5E" w:rsidP="00D918A1"/>
          <w:p w14:paraId="269A2C6B" w14:textId="77777777" w:rsidR="00EF7C5E" w:rsidRPr="009517B0" w:rsidRDefault="00EF7C5E" w:rsidP="00D918A1"/>
        </w:tc>
      </w:tr>
      <w:tr w:rsidR="00EF7C5E" w:rsidRPr="009517B0" w14:paraId="45590EA3" w14:textId="77777777" w:rsidTr="00D918A1">
        <w:tc>
          <w:tcPr>
            <w:tcW w:w="2689" w:type="dxa"/>
          </w:tcPr>
          <w:p w14:paraId="32C0A90B" w14:textId="77777777" w:rsidR="00EF7C5E" w:rsidRPr="009517B0" w:rsidRDefault="00EF7C5E" w:rsidP="00EF7C5E">
            <w:pPr>
              <w:pStyle w:val="ListParagraph"/>
              <w:keepLines w:val="0"/>
              <w:numPr>
                <w:ilvl w:val="1"/>
                <w:numId w:val="8"/>
              </w:numPr>
              <w:spacing w:after="0"/>
              <w:ind w:left="306" w:hanging="306"/>
            </w:pPr>
          </w:p>
        </w:tc>
        <w:tc>
          <w:tcPr>
            <w:tcW w:w="6327" w:type="dxa"/>
          </w:tcPr>
          <w:p w14:paraId="2421CB49" w14:textId="77777777" w:rsidR="00EF7C5E" w:rsidRPr="009517B0" w:rsidRDefault="00EF7C5E" w:rsidP="00D918A1"/>
          <w:p w14:paraId="3F808384" w14:textId="77777777" w:rsidR="00EF7C5E" w:rsidRPr="009517B0" w:rsidRDefault="00EF7C5E" w:rsidP="00D918A1"/>
          <w:p w14:paraId="40422A2E" w14:textId="77777777" w:rsidR="00EF7C5E" w:rsidRPr="009517B0" w:rsidRDefault="00EF7C5E" w:rsidP="00D918A1"/>
        </w:tc>
      </w:tr>
    </w:tbl>
    <w:p w14:paraId="6E9E65BB" w14:textId="65E87C51" w:rsidR="007B0EBD" w:rsidRDefault="007B0EBD">
      <w:pPr>
        <w:keepLines w:val="0"/>
        <w:spacing w:before="200" w:after="0"/>
      </w:pPr>
      <w:bookmarkStart w:id="0" w:name="_GoBack"/>
      <w:bookmarkEnd w:id="0"/>
    </w:p>
    <w:p w14:paraId="2406D807" w14:textId="77777777" w:rsidR="00EF7C5E" w:rsidRPr="009517B0" w:rsidRDefault="00EF7C5E" w:rsidP="00EF7C5E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 w:rsidRPr="009517B0">
        <w:lastRenderedPageBreak/>
        <w:t>40.00 cm</w:t>
      </w:r>
      <w:r w:rsidRPr="009517B0">
        <w:rPr>
          <w:vertAlign w:val="superscript"/>
        </w:rPr>
        <w:t>3</w:t>
      </w:r>
      <w:r w:rsidRPr="009517B0">
        <w:t xml:space="preserve"> of </w:t>
      </w:r>
      <w:proofErr w:type="spellStart"/>
      <w:r w:rsidRPr="009517B0">
        <w:t>HC</w:t>
      </w:r>
      <w:r w:rsidRPr="004D0DB6">
        <w:t>l</w:t>
      </w:r>
      <w:proofErr w:type="spellEnd"/>
      <w:r w:rsidRPr="009517B0">
        <w:t xml:space="preserve"> is just neutralised by 36.70 cm</w:t>
      </w:r>
      <w:r w:rsidRPr="009517B0">
        <w:rPr>
          <w:vertAlign w:val="superscript"/>
        </w:rPr>
        <w:t>3</w:t>
      </w:r>
      <w:r w:rsidRPr="009517B0">
        <w:t xml:space="preserve"> of 0.150 </w:t>
      </w:r>
      <w:proofErr w:type="spellStart"/>
      <w:r w:rsidRPr="009517B0">
        <w:t>mol</w:t>
      </w:r>
      <w:proofErr w:type="spellEnd"/>
      <w:r w:rsidRPr="009517B0">
        <w:t>/dm</w:t>
      </w:r>
      <w:r w:rsidRPr="009517B0">
        <w:rPr>
          <w:vertAlign w:val="superscript"/>
        </w:rPr>
        <w:t>3</w:t>
      </w:r>
      <w:r w:rsidRPr="009517B0">
        <w:t xml:space="preserve"> KOH. Calculate the concentration of </w:t>
      </w:r>
      <w:proofErr w:type="spellStart"/>
      <w:r w:rsidRPr="009517B0">
        <w:t>HC</w:t>
      </w:r>
      <w:r w:rsidRPr="004D0DB6">
        <w:t>l</w:t>
      </w:r>
      <w:proofErr w:type="spellEnd"/>
      <w:r w:rsidRPr="009517B0">
        <w:t>.</w:t>
      </w:r>
    </w:p>
    <w:p w14:paraId="359A4C7A" w14:textId="77777777" w:rsidR="00EF7C5E" w:rsidRPr="009517B0" w:rsidRDefault="00EF7C5E" w:rsidP="00EF7C5E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EF7C5E" w:rsidRPr="009517B0" w14:paraId="4A74C334" w14:textId="77777777" w:rsidTr="00D918A1">
        <w:tc>
          <w:tcPr>
            <w:tcW w:w="2689" w:type="dxa"/>
          </w:tcPr>
          <w:p w14:paraId="7B74A62E" w14:textId="77777777" w:rsidR="00EF7C5E" w:rsidRPr="009517B0" w:rsidRDefault="00EF7C5E" w:rsidP="00EF7C5E">
            <w:pPr>
              <w:pStyle w:val="ListParagraph"/>
              <w:keepLines w:val="0"/>
              <w:numPr>
                <w:ilvl w:val="1"/>
                <w:numId w:val="8"/>
              </w:numPr>
              <w:spacing w:after="0"/>
              <w:ind w:left="306" w:hanging="306"/>
            </w:pPr>
            <w:r w:rsidRPr="009517B0">
              <w:t>Symbol equation</w:t>
            </w:r>
          </w:p>
        </w:tc>
        <w:tc>
          <w:tcPr>
            <w:tcW w:w="6327" w:type="dxa"/>
          </w:tcPr>
          <w:p w14:paraId="451825F3" w14:textId="77777777" w:rsidR="00EF7C5E" w:rsidRPr="009517B0" w:rsidRDefault="00EF7C5E" w:rsidP="00D918A1">
            <w:proofErr w:type="spellStart"/>
            <w:r w:rsidRPr="009517B0">
              <w:t>HC</w:t>
            </w:r>
            <w:r w:rsidRPr="004D0DB6">
              <w:t>l</w:t>
            </w:r>
            <w:proofErr w:type="spellEnd"/>
            <w:r w:rsidRPr="009517B0">
              <w:t xml:space="preserve"> + KOH </w:t>
            </w:r>
            <w:r w:rsidRPr="009517B0">
              <w:sym w:font="Wingdings" w:char="F0E0"/>
            </w:r>
            <w:r w:rsidRPr="009517B0">
              <w:t xml:space="preserve"> </w:t>
            </w:r>
            <w:proofErr w:type="spellStart"/>
            <w:r w:rsidRPr="009517B0">
              <w:t>KC</w:t>
            </w:r>
            <w:r w:rsidRPr="004D0DB6">
              <w:t>l</w:t>
            </w:r>
            <w:proofErr w:type="spellEnd"/>
            <w:r w:rsidRPr="009517B0">
              <w:t xml:space="preserve"> + H</w:t>
            </w:r>
            <w:r w:rsidRPr="009517B0">
              <w:rPr>
                <w:vertAlign w:val="subscript"/>
              </w:rPr>
              <w:t>2</w:t>
            </w:r>
            <w:r w:rsidRPr="009517B0">
              <w:t>O</w:t>
            </w:r>
          </w:p>
        </w:tc>
      </w:tr>
      <w:tr w:rsidR="00EF7C5E" w:rsidRPr="009517B0" w14:paraId="13B91B62" w14:textId="77777777" w:rsidTr="00D918A1">
        <w:tc>
          <w:tcPr>
            <w:tcW w:w="2689" w:type="dxa"/>
          </w:tcPr>
          <w:p w14:paraId="7C717941" w14:textId="77777777" w:rsidR="00EF7C5E" w:rsidRPr="009517B0" w:rsidRDefault="00EF7C5E" w:rsidP="00EF7C5E">
            <w:pPr>
              <w:pStyle w:val="ListParagraph"/>
              <w:keepLines w:val="0"/>
              <w:numPr>
                <w:ilvl w:val="1"/>
                <w:numId w:val="8"/>
              </w:numPr>
              <w:spacing w:after="0"/>
              <w:ind w:left="306" w:hanging="306"/>
            </w:pPr>
            <w:r w:rsidRPr="009517B0">
              <w:t xml:space="preserve">Stoichiometric ratio </w:t>
            </w:r>
          </w:p>
        </w:tc>
        <w:tc>
          <w:tcPr>
            <w:tcW w:w="6327" w:type="dxa"/>
          </w:tcPr>
          <w:p w14:paraId="2845AAE0" w14:textId="77777777" w:rsidR="00EF7C5E" w:rsidRPr="009517B0" w:rsidRDefault="00EF7C5E" w:rsidP="00D918A1">
            <w:proofErr w:type="spellStart"/>
            <w:r w:rsidRPr="009517B0">
              <w:t>HC</w:t>
            </w:r>
            <w:r w:rsidRPr="004D0DB6">
              <w:t>l</w:t>
            </w:r>
            <w:proofErr w:type="spellEnd"/>
            <w:r w:rsidRPr="009517B0">
              <w:t xml:space="preserve"> : KOH = ______ : _______</w:t>
            </w:r>
          </w:p>
        </w:tc>
      </w:tr>
      <w:tr w:rsidR="00EF7C5E" w:rsidRPr="009517B0" w14:paraId="7C8B1FC7" w14:textId="77777777" w:rsidTr="00D918A1">
        <w:tc>
          <w:tcPr>
            <w:tcW w:w="2689" w:type="dxa"/>
          </w:tcPr>
          <w:p w14:paraId="3F5C476F" w14:textId="77777777" w:rsidR="00EF7C5E" w:rsidRPr="009517B0" w:rsidRDefault="00EF7C5E" w:rsidP="00EF7C5E">
            <w:pPr>
              <w:pStyle w:val="ListParagraph"/>
              <w:keepLines w:val="0"/>
              <w:numPr>
                <w:ilvl w:val="1"/>
                <w:numId w:val="8"/>
              </w:numPr>
              <w:spacing w:after="0"/>
              <w:ind w:left="306" w:hanging="306"/>
            </w:pPr>
            <w:r w:rsidRPr="009517B0">
              <w:t>Volume of substances in dm</w:t>
            </w:r>
            <w:r w:rsidRPr="009517B0">
              <w:rPr>
                <w:vertAlign w:val="superscript"/>
              </w:rPr>
              <w:t>3</w:t>
            </w:r>
            <w:r w:rsidRPr="009517B0">
              <w:t xml:space="preserve"> </w:t>
            </w:r>
          </w:p>
        </w:tc>
        <w:tc>
          <w:tcPr>
            <w:tcW w:w="6327" w:type="dxa"/>
          </w:tcPr>
          <w:p w14:paraId="522D3614" w14:textId="77777777" w:rsidR="00EF7C5E" w:rsidRPr="009517B0" w:rsidRDefault="00EF7C5E" w:rsidP="00D918A1">
            <w:pPr>
              <w:rPr>
                <w:vertAlign w:val="superscript"/>
              </w:rPr>
            </w:pPr>
            <w:r w:rsidRPr="009517B0">
              <w:t>V(KOH) = ___________  / 1000 = ________________ dm</w:t>
            </w:r>
            <w:r w:rsidRPr="009517B0">
              <w:rPr>
                <w:vertAlign w:val="superscript"/>
              </w:rPr>
              <w:t>3</w:t>
            </w:r>
          </w:p>
          <w:p w14:paraId="2B80856B" w14:textId="77777777" w:rsidR="00EF7C5E" w:rsidRPr="009517B0" w:rsidRDefault="00EF7C5E" w:rsidP="00D918A1">
            <w:r w:rsidRPr="009517B0">
              <w:t>V(</w:t>
            </w:r>
            <w:proofErr w:type="spellStart"/>
            <w:r w:rsidRPr="009517B0">
              <w:t>HC</w:t>
            </w:r>
            <w:r w:rsidRPr="004D0DB6">
              <w:t>l</w:t>
            </w:r>
            <w:proofErr w:type="spellEnd"/>
            <w:r w:rsidRPr="009517B0">
              <w:t>) = ___________  / 1000 = ________________  dm</w:t>
            </w:r>
            <w:r w:rsidRPr="009517B0">
              <w:rPr>
                <w:vertAlign w:val="superscript"/>
              </w:rPr>
              <w:t>3</w:t>
            </w:r>
          </w:p>
        </w:tc>
      </w:tr>
      <w:tr w:rsidR="00EF7C5E" w:rsidRPr="009517B0" w14:paraId="4E680684" w14:textId="77777777" w:rsidTr="00D918A1">
        <w:tc>
          <w:tcPr>
            <w:tcW w:w="2689" w:type="dxa"/>
          </w:tcPr>
          <w:p w14:paraId="004F0132" w14:textId="77777777" w:rsidR="00EF7C5E" w:rsidRPr="009517B0" w:rsidRDefault="00EF7C5E" w:rsidP="00EF7C5E">
            <w:pPr>
              <w:pStyle w:val="ListParagraph"/>
              <w:keepLines w:val="0"/>
              <w:numPr>
                <w:ilvl w:val="1"/>
                <w:numId w:val="8"/>
              </w:numPr>
              <w:spacing w:after="0"/>
              <w:ind w:left="306" w:hanging="306"/>
            </w:pPr>
          </w:p>
        </w:tc>
        <w:tc>
          <w:tcPr>
            <w:tcW w:w="6327" w:type="dxa"/>
          </w:tcPr>
          <w:p w14:paraId="71ED7DDA" w14:textId="77777777" w:rsidR="00EF7C5E" w:rsidRPr="009517B0" w:rsidRDefault="00EF7C5E" w:rsidP="00D918A1"/>
          <w:p w14:paraId="3F021839" w14:textId="77777777" w:rsidR="00EF7C5E" w:rsidRPr="009517B0" w:rsidRDefault="00EF7C5E" w:rsidP="00D918A1"/>
        </w:tc>
      </w:tr>
      <w:tr w:rsidR="00EF7C5E" w:rsidRPr="009517B0" w14:paraId="366C5C20" w14:textId="77777777" w:rsidTr="00D918A1">
        <w:tc>
          <w:tcPr>
            <w:tcW w:w="2689" w:type="dxa"/>
          </w:tcPr>
          <w:p w14:paraId="07CEDE8F" w14:textId="77777777" w:rsidR="00EF7C5E" w:rsidRPr="009517B0" w:rsidRDefault="00EF7C5E" w:rsidP="00EF7C5E">
            <w:pPr>
              <w:pStyle w:val="ListParagraph"/>
              <w:keepLines w:val="0"/>
              <w:numPr>
                <w:ilvl w:val="1"/>
                <w:numId w:val="8"/>
              </w:numPr>
              <w:spacing w:after="0"/>
              <w:ind w:left="306" w:hanging="306"/>
            </w:pPr>
          </w:p>
        </w:tc>
        <w:tc>
          <w:tcPr>
            <w:tcW w:w="6327" w:type="dxa"/>
          </w:tcPr>
          <w:p w14:paraId="263CB6F1" w14:textId="77777777" w:rsidR="00EF7C5E" w:rsidRPr="009517B0" w:rsidRDefault="00EF7C5E" w:rsidP="00D918A1"/>
          <w:p w14:paraId="02430EBA" w14:textId="77777777" w:rsidR="00EF7C5E" w:rsidRPr="009517B0" w:rsidRDefault="00EF7C5E" w:rsidP="00D918A1"/>
          <w:p w14:paraId="61989A82" w14:textId="77777777" w:rsidR="00EF7C5E" w:rsidRPr="009517B0" w:rsidRDefault="00EF7C5E" w:rsidP="00D918A1"/>
        </w:tc>
      </w:tr>
      <w:tr w:rsidR="00EF7C5E" w:rsidRPr="009517B0" w14:paraId="3BC05CA0" w14:textId="77777777" w:rsidTr="00D918A1">
        <w:tc>
          <w:tcPr>
            <w:tcW w:w="2689" w:type="dxa"/>
          </w:tcPr>
          <w:p w14:paraId="7616FB82" w14:textId="77777777" w:rsidR="00EF7C5E" w:rsidRPr="009517B0" w:rsidRDefault="00EF7C5E" w:rsidP="00EF7C5E">
            <w:pPr>
              <w:pStyle w:val="ListParagraph"/>
              <w:keepLines w:val="0"/>
              <w:numPr>
                <w:ilvl w:val="1"/>
                <w:numId w:val="8"/>
              </w:numPr>
              <w:spacing w:after="0"/>
              <w:ind w:left="306" w:hanging="306"/>
            </w:pPr>
          </w:p>
        </w:tc>
        <w:tc>
          <w:tcPr>
            <w:tcW w:w="6327" w:type="dxa"/>
          </w:tcPr>
          <w:p w14:paraId="6ABB99CB" w14:textId="77777777" w:rsidR="00EF7C5E" w:rsidRPr="009517B0" w:rsidRDefault="00EF7C5E" w:rsidP="00D918A1"/>
          <w:p w14:paraId="3A07EC6B" w14:textId="77777777" w:rsidR="00EF7C5E" w:rsidRPr="009517B0" w:rsidRDefault="00EF7C5E" w:rsidP="00D918A1"/>
          <w:p w14:paraId="5D059F62" w14:textId="77777777" w:rsidR="00EF7C5E" w:rsidRPr="009517B0" w:rsidRDefault="00EF7C5E" w:rsidP="00D918A1"/>
        </w:tc>
      </w:tr>
    </w:tbl>
    <w:p w14:paraId="5DAE40C9" w14:textId="77777777" w:rsidR="00EF7C5E" w:rsidRPr="009517B0" w:rsidRDefault="00EF7C5E" w:rsidP="00EF7C5E"/>
    <w:p w14:paraId="00F856FC" w14:textId="77777777" w:rsidR="00EF7C5E" w:rsidRPr="009517B0" w:rsidRDefault="00EF7C5E" w:rsidP="00EF7C5E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 w:rsidRPr="009517B0">
        <w:t>40.00 cm</w:t>
      </w:r>
      <w:r w:rsidRPr="009517B0">
        <w:rPr>
          <w:vertAlign w:val="superscript"/>
        </w:rPr>
        <w:t>3</w:t>
      </w:r>
      <w:r w:rsidRPr="009517B0">
        <w:t xml:space="preserve"> of H</w:t>
      </w:r>
      <w:r w:rsidRPr="009517B0">
        <w:rPr>
          <w:vertAlign w:val="subscript"/>
        </w:rPr>
        <w:t>2</w:t>
      </w:r>
      <w:r w:rsidRPr="009517B0">
        <w:t>SO</w:t>
      </w:r>
      <w:r w:rsidRPr="009517B0">
        <w:rPr>
          <w:vertAlign w:val="subscript"/>
        </w:rPr>
        <w:t>4</w:t>
      </w:r>
      <w:r w:rsidRPr="009517B0">
        <w:t xml:space="preserve"> is just neutralised by 36.70 cm</w:t>
      </w:r>
      <w:r w:rsidRPr="009517B0">
        <w:rPr>
          <w:vertAlign w:val="superscript"/>
        </w:rPr>
        <w:t>3</w:t>
      </w:r>
      <w:r w:rsidRPr="009517B0">
        <w:t xml:space="preserve"> of 0.150 </w:t>
      </w:r>
      <w:proofErr w:type="spellStart"/>
      <w:r w:rsidRPr="009517B0">
        <w:t>mol</w:t>
      </w:r>
      <w:proofErr w:type="spellEnd"/>
      <w:r w:rsidRPr="009517B0">
        <w:t>/dm</w:t>
      </w:r>
      <w:r w:rsidRPr="009517B0">
        <w:rPr>
          <w:vertAlign w:val="superscript"/>
        </w:rPr>
        <w:t>3</w:t>
      </w:r>
      <w:r w:rsidRPr="009517B0">
        <w:t xml:space="preserve"> KOH. Calculate the concentration of H</w:t>
      </w:r>
      <w:r w:rsidRPr="009517B0">
        <w:rPr>
          <w:vertAlign w:val="subscript"/>
        </w:rPr>
        <w:t>2</w:t>
      </w:r>
      <w:r w:rsidRPr="009517B0">
        <w:t>SO</w:t>
      </w:r>
      <w:r w:rsidRPr="009517B0">
        <w:rPr>
          <w:vertAlign w:val="subscript"/>
        </w:rPr>
        <w:t>4</w:t>
      </w:r>
      <w:r w:rsidRPr="009517B0">
        <w:t>.</w:t>
      </w:r>
    </w:p>
    <w:p w14:paraId="522DAD9B" w14:textId="77777777" w:rsidR="00EF7C5E" w:rsidRPr="009517B0" w:rsidRDefault="00EF7C5E" w:rsidP="00EF7C5E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EF7C5E" w:rsidRPr="009517B0" w14:paraId="5DA53CDB" w14:textId="77777777" w:rsidTr="00D918A1">
        <w:tc>
          <w:tcPr>
            <w:tcW w:w="2689" w:type="dxa"/>
          </w:tcPr>
          <w:p w14:paraId="3D69E5A8" w14:textId="77777777" w:rsidR="00EF7C5E" w:rsidRPr="009517B0" w:rsidRDefault="00EF7C5E" w:rsidP="00EF7C5E">
            <w:pPr>
              <w:pStyle w:val="ListParagraph"/>
              <w:keepLines w:val="0"/>
              <w:numPr>
                <w:ilvl w:val="1"/>
                <w:numId w:val="8"/>
              </w:numPr>
              <w:spacing w:after="0"/>
              <w:ind w:left="306" w:hanging="306"/>
            </w:pPr>
            <w:r w:rsidRPr="009517B0">
              <w:t>Symbol equation</w:t>
            </w:r>
          </w:p>
        </w:tc>
        <w:tc>
          <w:tcPr>
            <w:tcW w:w="6327" w:type="dxa"/>
          </w:tcPr>
          <w:p w14:paraId="229C34E0" w14:textId="77777777" w:rsidR="00EF7C5E" w:rsidRPr="009517B0" w:rsidRDefault="00EF7C5E" w:rsidP="00D918A1">
            <w:r w:rsidRPr="009517B0">
              <w:t>H</w:t>
            </w:r>
            <w:r w:rsidRPr="009517B0">
              <w:rPr>
                <w:vertAlign w:val="subscript"/>
              </w:rPr>
              <w:t>2</w:t>
            </w:r>
            <w:r w:rsidRPr="009517B0">
              <w:t>SO</w:t>
            </w:r>
            <w:r w:rsidRPr="009517B0">
              <w:rPr>
                <w:vertAlign w:val="subscript"/>
              </w:rPr>
              <w:t>4</w:t>
            </w:r>
            <w:r w:rsidRPr="009517B0">
              <w:t xml:space="preserve"> + 2KOH </w:t>
            </w:r>
            <w:r w:rsidRPr="009517B0">
              <w:sym w:font="Wingdings" w:char="F0E0"/>
            </w:r>
            <w:r w:rsidRPr="009517B0">
              <w:t xml:space="preserve"> K</w:t>
            </w:r>
            <w:r w:rsidRPr="009517B0">
              <w:rPr>
                <w:vertAlign w:val="subscript"/>
              </w:rPr>
              <w:t>2</w:t>
            </w:r>
            <w:r w:rsidRPr="009517B0">
              <w:t>SO</w:t>
            </w:r>
            <w:r w:rsidRPr="009517B0">
              <w:rPr>
                <w:vertAlign w:val="subscript"/>
              </w:rPr>
              <w:t>4</w:t>
            </w:r>
            <w:r w:rsidRPr="009517B0">
              <w:t xml:space="preserve"> + 2H</w:t>
            </w:r>
            <w:r w:rsidRPr="009517B0">
              <w:rPr>
                <w:vertAlign w:val="subscript"/>
              </w:rPr>
              <w:t>2</w:t>
            </w:r>
            <w:r w:rsidRPr="009517B0">
              <w:t>O</w:t>
            </w:r>
          </w:p>
        </w:tc>
      </w:tr>
      <w:tr w:rsidR="00EF7C5E" w:rsidRPr="009517B0" w14:paraId="0696FE00" w14:textId="77777777" w:rsidTr="00D918A1">
        <w:tc>
          <w:tcPr>
            <w:tcW w:w="2689" w:type="dxa"/>
          </w:tcPr>
          <w:p w14:paraId="271C8257" w14:textId="77777777" w:rsidR="00EF7C5E" w:rsidRPr="009517B0" w:rsidRDefault="00EF7C5E" w:rsidP="00EF7C5E">
            <w:pPr>
              <w:pStyle w:val="ListParagraph"/>
              <w:keepLines w:val="0"/>
              <w:numPr>
                <w:ilvl w:val="1"/>
                <w:numId w:val="8"/>
              </w:numPr>
              <w:spacing w:after="0"/>
              <w:ind w:left="306" w:hanging="306"/>
            </w:pPr>
            <w:r w:rsidRPr="009517B0">
              <w:t xml:space="preserve">Stoichiometric ratio </w:t>
            </w:r>
          </w:p>
        </w:tc>
        <w:tc>
          <w:tcPr>
            <w:tcW w:w="6327" w:type="dxa"/>
          </w:tcPr>
          <w:p w14:paraId="0BC102D9" w14:textId="77777777" w:rsidR="00EF7C5E" w:rsidRPr="009517B0" w:rsidRDefault="00EF7C5E" w:rsidP="00D918A1">
            <w:r w:rsidRPr="009517B0">
              <w:t>H</w:t>
            </w:r>
            <w:r w:rsidRPr="009517B0">
              <w:rPr>
                <w:vertAlign w:val="subscript"/>
              </w:rPr>
              <w:t>2</w:t>
            </w:r>
            <w:r w:rsidRPr="009517B0">
              <w:t>SO</w:t>
            </w:r>
            <w:r w:rsidRPr="009517B0">
              <w:rPr>
                <w:vertAlign w:val="subscript"/>
              </w:rPr>
              <w:t>4</w:t>
            </w:r>
            <w:r w:rsidRPr="009517B0">
              <w:t xml:space="preserve"> : KOH = ______ : _______</w:t>
            </w:r>
          </w:p>
        </w:tc>
      </w:tr>
      <w:tr w:rsidR="00EF7C5E" w:rsidRPr="009517B0" w14:paraId="207127C2" w14:textId="77777777" w:rsidTr="00D918A1">
        <w:tc>
          <w:tcPr>
            <w:tcW w:w="2689" w:type="dxa"/>
          </w:tcPr>
          <w:p w14:paraId="699AFE32" w14:textId="77777777" w:rsidR="00EF7C5E" w:rsidRPr="009517B0" w:rsidRDefault="00EF7C5E" w:rsidP="00EF7C5E">
            <w:pPr>
              <w:pStyle w:val="ListParagraph"/>
              <w:keepLines w:val="0"/>
              <w:numPr>
                <w:ilvl w:val="1"/>
                <w:numId w:val="8"/>
              </w:numPr>
              <w:spacing w:after="0"/>
              <w:ind w:left="306" w:hanging="306"/>
            </w:pPr>
          </w:p>
        </w:tc>
        <w:tc>
          <w:tcPr>
            <w:tcW w:w="6327" w:type="dxa"/>
          </w:tcPr>
          <w:p w14:paraId="7A16A6D7" w14:textId="77777777" w:rsidR="00EF7C5E" w:rsidRPr="009517B0" w:rsidRDefault="00EF7C5E" w:rsidP="00D918A1"/>
          <w:p w14:paraId="520B8EC6" w14:textId="77777777" w:rsidR="00EF7C5E" w:rsidRPr="009517B0" w:rsidRDefault="00EF7C5E" w:rsidP="00D918A1">
            <w:pPr>
              <w:rPr>
                <w:vertAlign w:val="superscript"/>
              </w:rPr>
            </w:pPr>
          </w:p>
        </w:tc>
      </w:tr>
      <w:tr w:rsidR="00EF7C5E" w:rsidRPr="009517B0" w14:paraId="167ED892" w14:textId="77777777" w:rsidTr="00D918A1">
        <w:tc>
          <w:tcPr>
            <w:tcW w:w="2689" w:type="dxa"/>
          </w:tcPr>
          <w:p w14:paraId="300F118C" w14:textId="77777777" w:rsidR="00EF7C5E" w:rsidRPr="009517B0" w:rsidRDefault="00EF7C5E" w:rsidP="00EF7C5E">
            <w:pPr>
              <w:pStyle w:val="ListParagraph"/>
              <w:keepLines w:val="0"/>
              <w:numPr>
                <w:ilvl w:val="1"/>
                <w:numId w:val="8"/>
              </w:numPr>
              <w:spacing w:after="0"/>
              <w:ind w:left="306" w:hanging="306"/>
            </w:pPr>
          </w:p>
        </w:tc>
        <w:tc>
          <w:tcPr>
            <w:tcW w:w="6327" w:type="dxa"/>
          </w:tcPr>
          <w:p w14:paraId="4D20FA0E" w14:textId="77777777" w:rsidR="00EF7C5E" w:rsidRPr="009517B0" w:rsidRDefault="00EF7C5E" w:rsidP="00D918A1"/>
          <w:p w14:paraId="0525CEE5" w14:textId="77777777" w:rsidR="00EF7C5E" w:rsidRPr="009517B0" w:rsidRDefault="00EF7C5E" w:rsidP="00D918A1"/>
        </w:tc>
      </w:tr>
      <w:tr w:rsidR="00EF7C5E" w:rsidRPr="009517B0" w14:paraId="796CA7EE" w14:textId="77777777" w:rsidTr="00D918A1">
        <w:tc>
          <w:tcPr>
            <w:tcW w:w="2689" w:type="dxa"/>
          </w:tcPr>
          <w:p w14:paraId="1B47276B" w14:textId="77777777" w:rsidR="00EF7C5E" w:rsidRPr="009517B0" w:rsidRDefault="00EF7C5E" w:rsidP="00EF7C5E">
            <w:pPr>
              <w:pStyle w:val="ListParagraph"/>
              <w:keepLines w:val="0"/>
              <w:numPr>
                <w:ilvl w:val="1"/>
                <w:numId w:val="8"/>
              </w:numPr>
              <w:spacing w:after="0"/>
              <w:ind w:left="306" w:hanging="306"/>
            </w:pPr>
          </w:p>
        </w:tc>
        <w:tc>
          <w:tcPr>
            <w:tcW w:w="6327" w:type="dxa"/>
          </w:tcPr>
          <w:p w14:paraId="13BFE733" w14:textId="77777777" w:rsidR="00EF7C5E" w:rsidRPr="009517B0" w:rsidRDefault="00EF7C5E" w:rsidP="00D918A1"/>
          <w:p w14:paraId="44155343" w14:textId="77777777" w:rsidR="00EF7C5E" w:rsidRPr="009517B0" w:rsidRDefault="00EF7C5E" w:rsidP="00D918A1"/>
          <w:p w14:paraId="012812FA" w14:textId="77777777" w:rsidR="00EF7C5E" w:rsidRPr="009517B0" w:rsidRDefault="00EF7C5E" w:rsidP="00D918A1"/>
        </w:tc>
      </w:tr>
      <w:tr w:rsidR="00EF7C5E" w:rsidRPr="009517B0" w14:paraId="485A1F3B" w14:textId="77777777" w:rsidTr="00D918A1">
        <w:tc>
          <w:tcPr>
            <w:tcW w:w="2689" w:type="dxa"/>
          </w:tcPr>
          <w:p w14:paraId="58734E9F" w14:textId="77777777" w:rsidR="00EF7C5E" w:rsidRPr="009517B0" w:rsidRDefault="00EF7C5E" w:rsidP="00EF7C5E">
            <w:pPr>
              <w:pStyle w:val="ListParagraph"/>
              <w:keepLines w:val="0"/>
              <w:numPr>
                <w:ilvl w:val="1"/>
                <w:numId w:val="8"/>
              </w:numPr>
              <w:spacing w:after="0"/>
              <w:ind w:left="306" w:hanging="306"/>
            </w:pPr>
          </w:p>
        </w:tc>
        <w:tc>
          <w:tcPr>
            <w:tcW w:w="6327" w:type="dxa"/>
          </w:tcPr>
          <w:p w14:paraId="5A9C0433" w14:textId="77777777" w:rsidR="00EF7C5E" w:rsidRPr="009517B0" w:rsidRDefault="00EF7C5E" w:rsidP="00D918A1"/>
          <w:p w14:paraId="2E59FB95" w14:textId="77777777" w:rsidR="00EF7C5E" w:rsidRPr="009517B0" w:rsidRDefault="00EF7C5E" w:rsidP="00D918A1"/>
          <w:p w14:paraId="4D1561EA" w14:textId="77777777" w:rsidR="00EF7C5E" w:rsidRPr="009517B0" w:rsidRDefault="00EF7C5E" w:rsidP="00D918A1"/>
        </w:tc>
      </w:tr>
    </w:tbl>
    <w:p w14:paraId="458E2F81" w14:textId="77777777" w:rsidR="007B0EBD" w:rsidRDefault="007B0EBD">
      <w:pPr>
        <w:keepLines w:val="0"/>
        <w:spacing w:before="200" w:after="0"/>
      </w:pPr>
      <w:r>
        <w:br w:type="page"/>
      </w:r>
    </w:p>
    <w:p w14:paraId="224E79D4" w14:textId="77777777" w:rsidR="00EF7C5E" w:rsidRPr="009517B0" w:rsidRDefault="00EF7C5E" w:rsidP="00EF7C5E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 w:rsidRPr="009517B0">
        <w:lastRenderedPageBreak/>
        <w:t>40.00 cm</w:t>
      </w:r>
      <w:r w:rsidRPr="009517B0">
        <w:rPr>
          <w:vertAlign w:val="superscript"/>
        </w:rPr>
        <w:t>3</w:t>
      </w:r>
      <w:r w:rsidRPr="009517B0">
        <w:t xml:space="preserve"> of </w:t>
      </w:r>
      <w:proofErr w:type="gramStart"/>
      <w:r w:rsidRPr="009517B0">
        <w:t>Ba(</w:t>
      </w:r>
      <w:proofErr w:type="gramEnd"/>
      <w:r w:rsidRPr="009517B0">
        <w:t>OH)</w:t>
      </w:r>
      <w:r w:rsidRPr="009517B0">
        <w:rPr>
          <w:vertAlign w:val="subscript"/>
        </w:rPr>
        <w:t>2</w:t>
      </w:r>
      <w:r w:rsidRPr="009517B0">
        <w:t xml:space="preserve"> is just neutralised by 28.00 cm</w:t>
      </w:r>
      <w:r w:rsidRPr="009517B0">
        <w:rPr>
          <w:vertAlign w:val="superscript"/>
        </w:rPr>
        <w:t>3</w:t>
      </w:r>
      <w:r w:rsidRPr="009517B0">
        <w:t xml:space="preserve"> of 0.100 </w:t>
      </w:r>
      <w:proofErr w:type="spellStart"/>
      <w:r w:rsidRPr="009517B0">
        <w:t>mol</w:t>
      </w:r>
      <w:proofErr w:type="spellEnd"/>
      <w:r w:rsidRPr="009517B0">
        <w:t>/dm</w:t>
      </w:r>
      <w:r w:rsidRPr="009517B0">
        <w:rPr>
          <w:vertAlign w:val="superscript"/>
        </w:rPr>
        <w:t>3</w:t>
      </w:r>
      <w:r w:rsidRPr="009517B0">
        <w:t xml:space="preserve"> </w:t>
      </w:r>
      <w:proofErr w:type="spellStart"/>
      <w:r w:rsidRPr="009517B0">
        <w:t>HC</w:t>
      </w:r>
      <w:r w:rsidRPr="004D0DB6">
        <w:t>l</w:t>
      </w:r>
      <w:proofErr w:type="spellEnd"/>
      <w:r w:rsidRPr="009517B0">
        <w:t>. Calculate the concentration of Ba(OH)</w:t>
      </w:r>
      <w:r w:rsidRPr="009517B0">
        <w:rPr>
          <w:vertAlign w:val="subscript"/>
        </w:rPr>
        <w:t>2</w:t>
      </w:r>
      <w:r w:rsidRPr="009517B0">
        <w:t>.</w:t>
      </w:r>
    </w:p>
    <w:p w14:paraId="37A48385" w14:textId="77777777" w:rsidR="00EF7C5E" w:rsidRPr="009517B0" w:rsidRDefault="00EF7C5E" w:rsidP="00EF7C5E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EF7C5E" w:rsidRPr="009517B0" w14:paraId="526BEAAC" w14:textId="77777777" w:rsidTr="00D918A1">
        <w:tc>
          <w:tcPr>
            <w:tcW w:w="2689" w:type="dxa"/>
          </w:tcPr>
          <w:p w14:paraId="3D56666D" w14:textId="77777777" w:rsidR="00EF7C5E" w:rsidRPr="009517B0" w:rsidRDefault="00EF7C5E" w:rsidP="00EF7C5E">
            <w:pPr>
              <w:pStyle w:val="ListParagraph"/>
              <w:keepLines w:val="0"/>
              <w:numPr>
                <w:ilvl w:val="1"/>
                <w:numId w:val="8"/>
              </w:numPr>
              <w:spacing w:after="0"/>
              <w:ind w:left="306" w:hanging="306"/>
            </w:pPr>
            <w:r w:rsidRPr="009517B0">
              <w:t>Symbol equation</w:t>
            </w:r>
          </w:p>
        </w:tc>
        <w:tc>
          <w:tcPr>
            <w:tcW w:w="6327" w:type="dxa"/>
          </w:tcPr>
          <w:p w14:paraId="36A426A9" w14:textId="5E7912B9" w:rsidR="00EF7C5E" w:rsidRPr="009517B0" w:rsidRDefault="007B0EBD" w:rsidP="00D918A1">
            <w:r>
              <w:t>2</w:t>
            </w:r>
            <w:r w:rsidR="00EF7C5E" w:rsidRPr="009517B0">
              <w:t>HC</w:t>
            </w:r>
            <w:r w:rsidR="00EF7C5E" w:rsidRPr="004D0DB6">
              <w:t>l</w:t>
            </w:r>
            <w:r w:rsidR="00EF7C5E" w:rsidRPr="009517B0">
              <w:t xml:space="preserve"> + Ba(OH)</w:t>
            </w:r>
            <w:r w:rsidR="00EF7C5E" w:rsidRPr="009517B0">
              <w:rPr>
                <w:vertAlign w:val="subscript"/>
              </w:rPr>
              <w:t>2</w:t>
            </w:r>
            <w:r w:rsidR="00EF7C5E" w:rsidRPr="009517B0">
              <w:t xml:space="preserve"> </w:t>
            </w:r>
            <w:r w:rsidR="00EF7C5E" w:rsidRPr="009517B0">
              <w:sym w:font="Wingdings" w:char="F0E0"/>
            </w:r>
            <w:r w:rsidR="00EF7C5E" w:rsidRPr="009517B0">
              <w:t xml:space="preserve"> BaC</w:t>
            </w:r>
            <w:r w:rsidR="00EF7C5E" w:rsidRPr="004D0DB6">
              <w:t>l</w:t>
            </w:r>
            <w:r w:rsidR="00EF7C5E" w:rsidRPr="009517B0">
              <w:rPr>
                <w:vertAlign w:val="subscript"/>
              </w:rPr>
              <w:t>2</w:t>
            </w:r>
            <w:r w:rsidR="00EF7C5E" w:rsidRPr="009517B0">
              <w:t>+ 2H</w:t>
            </w:r>
            <w:r w:rsidR="00EF7C5E" w:rsidRPr="009517B0">
              <w:rPr>
                <w:vertAlign w:val="subscript"/>
              </w:rPr>
              <w:t>2</w:t>
            </w:r>
            <w:r w:rsidR="00EF7C5E" w:rsidRPr="009517B0">
              <w:t>O</w:t>
            </w:r>
          </w:p>
        </w:tc>
      </w:tr>
      <w:tr w:rsidR="00EF7C5E" w:rsidRPr="009517B0" w14:paraId="5822C6F6" w14:textId="77777777" w:rsidTr="00D918A1">
        <w:tc>
          <w:tcPr>
            <w:tcW w:w="2689" w:type="dxa"/>
          </w:tcPr>
          <w:p w14:paraId="1116BB0E" w14:textId="77777777" w:rsidR="00EF7C5E" w:rsidRPr="009517B0" w:rsidRDefault="00EF7C5E" w:rsidP="00EF7C5E">
            <w:pPr>
              <w:pStyle w:val="ListParagraph"/>
              <w:keepLines w:val="0"/>
              <w:numPr>
                <w:ilvl w:val="1"/>
                <w:numId w:val="8"/>
              </w:numPr>
              <w:spacing w:after="0"/>
              <w:ind w:left="306" w:hanging="306"/>
            </w:pPr>
          </w:p>
        </w:tc>
        <w:tc>
          <w:tcPr>
            <w:tcW w:w="6327" w:type="dxa"/>
          </w:tcPr>
          <w:p w14:paraId="3012B126" w14:textId="77777777" w:rsidR="00EF7C5E" w:rsidRPr="009517B0" w:rsidRDefault="00EF7C5E" w:rsidP="00D918A1"/>
        </w:tc>
      </w:tr>
      <w:tr w:rsidR="00EF7C5E" w:rsidRPr="009517B0" w14:paraId="5CCB0552" w14:textId="77777777" w:rsidTr="00D918A1">
        <w:tc>
          <w:tcPr>
            <w:tcW w:w="2689" w:type="dxa"/>
          </w:tcPr>
          <w:p w14:paraId="4937A222" w14:textId="77777777" w:rsidR="00EF7C5E" w:rsidRPr="009517B0" w:rsidRDefault="00EF7C5E" w:rsidP="00EF7C5E">
            <w:pPr>
              <w:pStyle w:val="ListParagraph"/>
              <w:keepLines w:val="0"/>
              <w:numPr>
                <w:ilvl w:val="1"/>
                <w:numId w:val="8"/>
              </w:numPr>
              <w:spacing w:after="0"/>
              <w:ind w:left="306" w:hanging="306"/>
            </w:pPr>
          </w:p>
        </w:tc>
        <w:tc>
          <w:tcPr>
            <w:tcW w:w="6327" w:type="dxa"/>
          </w:tcPr>
          <w:p w14:paraId="7653D93A" w14:textId="77777777" w:rsidR="00EF7C5E" w:rsidRPr="009517B0" w:rsidRDefault="00EF7C5E" w:rsidP="00D918A1"/>
          <w:p w14:paraId="09C16EF9" w14:textId="77777777" w:rsidR="00EF7C5E" w:rsidRPr="009517B0" w:rsidRDefault="00EF7C5E" w:rsidP="00D918A1"/>
        </w:tc>
      </w:tr>
      <w:tr w:rsidR="00EF7C5E" w:rsidRPr="009517B0" w14:paraId="197C43C8" w14:textId="77777777" w:rsidTr="00D918A1">
        <w:tc>
          <w:tcPr>
            <w:tcW w:w="2689" w:type="dxa"/>
          </w:tcPr>
          <w:p w14:paraId="739803D6" w14:textId="77777777" w:rsidR="00EF7C5E" w:rsidRPr="009517B0" w:rsidRDefault="00EF7C5E" w:rsidP="00EF7C5E">
            <w:pPr>
              <w:pStyle w:val="ListParagraph"/>
              <w:keepLines w:val="0"/>
              <w:numPr>
                <w:ilvl w:val="1"/>
                <w:numId w:val="8"/>
              </w:numPr>
              <w:spacing w:after="0"/>
              <w:ind w:left="306" w:hanging="306"/>
            </w:pPr>
          </w:p>
        </w:tc>
        <w:tc>
          <w:tcPr>
            <w:tcW w:w="6327" w:type="dxa"/>
          </w:tcPr>
          <w:p w14:paraId="29D81BE9" w14:textId="77777777" w:rsidR="00EF7C5E" w:rsidRPr="009517B0" w:rsidRDefault="00EF7C5E" w:rsidP="00D918A1"/>
          <w:p w14:paraId="62B37429" w14:textId="77777777" w:rsidR="00EF7C5E" w:rsidRPr="009517B0" w:rsidRDefault="00EF7C5E" w:rsidP="00D918A1"/>
        </w:tc>
      </w:tr>
      <w:tr w:rsidR="00EF7C5E" w:rsidRPr="009517B0" w14:paraId="2EBB6ECB" w14:textId="77777777" w:rsidTr="00D918A1">
        <w:tc>
          <w:tcPr>
            <w:tcW w:w="2689" w:type="dxa"/>
          </w:tcPr>
          <w:p w14:paraId="4F40FEEF" w14:textId="77777777" w:rsidR="00EF7C5E" w:rsidRPr="009517B0" w:rsidRDefault="00EF7C5E" w:rsidP="00EF7C5E">
            <w:pPr>
              <w:pStyle w:val="ListParagraph"/>
              <w:keepLines w:val="0"/>
              <w:numPr>
                <w:ilvl w:val="1"/>
                <w:numId w:val="8"/>
              </w:numPr>
              <w:spacing w:after="0"/>
              <w:ind w:left="306" w:hanging="306"/>
            </w:pPr>
          </w:p>
        </w:tc>
        <w:tc>
          <w:tcPr>
            <w:tcW w:w="6327" w:type="dxa"/>
          </w:tcPr>
          <w:p w14:paraId="0B810845" w14:textId="77777777" w:rsidR="00EF7C5E" w:rsidRPr="009517B0" w:rsidRDefault="00EF7C5E" w:rsidP="00D918A1"/>
          <w:p w14:paraId="7026F2B0" w14:textId="77777777" w:rsidR="00EF7C5E" w:rsidRPr="009517B0" w:rsidRDefault="00EF7C5E" w:rsidP="00D918A1"/>
          <w:p w14:paraId="21394FE9" w14:textId="77777777" w:rsidR="00EF7C5E" w:rsidRPr="009517B0" w:rsidRDefault="00EF7C5E" w:rsidP="00D918A1"/>
        </w:tc>
      </w:tr>
      <w:tr w:rsidR="00EF7C5E" w:rsidRPr="009517B0" w14:paraId="309A51A8" w14:textId="77777777" w:rsidTr="00D918A1">
        <w:tc>
          <w:tcPr>
            <w:tcW w:w="2689" w:type="dxa"/>
          </w:tcPr>
          <w:p w14:paraId="679630B8" w14:textId="77777777" w:rsidR="00EF7C5E" w:rsidRPr="009517B0" w:rsidRDefault="00EF7C5E" w:rsidP="00EF7C5E">
            <w:pPr>
              <w:pStyle w:val="ListParagraph"/>
              <w:keepLines w:val="0"/>
              <w:numPr>
                <w:ilvl w:val="1"/>
                <w:numId w:val="8"/>
              </w:numPr>
              <w:spacing w:after="0"/>
              <w:ind w:left="306" w:hanging="306"/>
            </w:pPr>
          </w:p>
        </w:tc>
        <w:tc>
          <w:tcPr>
            <w:tcW w:w="6327" w:type="dxa"/>
          </w:tcPr>
          <w:p w14:paraId="07D7EDEC" w14:textId="77777777" w:rsidR="00EF7C5E" w:rsidRPr="009517B0" w:rsidRDefault="00EF7C5E" w:rsidP="00D918A1"/>
          <w:p w14:paraId="01CF1981" w14:textId="77777777" w:rsidR="00EF7C5E" w:rsidRPr="009517B0" w:rsidRDefault="00EF7C5E" w:rsidP="00D918A1"/>
          <w:p w14:paraId="01122822" w14:textId="77777777" w:rsidR="00EF7C5E" w:rsidRPr="009517B0" w:rsidRDefault="00EF7C5E" w:rsidP="00D918A1"/>
        </w:tc>
      </w:tr>
    </w:tbl>
    <w:p w14:paraId="2B3B7870" w14:textId="77777777" w:rsidR="00EF7C5E" w:rsidRPr="009517B0" w:rsidRDefault="00EF7C5E" w:rsidP="00EF7C5E"/>
    <w:p w14:paraId="2388224A" w14:textId="77777777" w:rsidR="00EF7C5E" w:rsidRPr="009517B0" w:rsidRDefault="00EF7C5E" w:rsidP="00EF7C5E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 w:rsidRPr="009517B0">
        <w:t>35.00 cm</w:t>
      </w:r>
      <w:r w:rsidRPr="009517B0">
        <w:rPr>
          <w:vertAlign w:val="superscript"/>
        </w:rPr>
        <w:t>3</w:t>
      </w:r>
      <w:r w:rsidRPr="009517B0">
        <w:t xml:space="preserve"> of </w:t>
      </w:r>
      <w:proofErr w:type="gramStart"/>
      <w:r w:rsidRPr="009517B0">
        <w:t>Ba(</w:t>
      </w:r>
      <w:proofErr w:type="gramEnd"/>
      <w:r w:rsidRPr="009517B0">
        <w:t>OH)</w:t>
      </w:r>
      <w:r w:rsidRPr="009517B0">
        <w:rPr>
          <w:vertAlign w:val="subscript"/>
        </w:rPr>
        <w:t>2</w:t>
      </w:r>
      <w:r w:rsidRPr="009517B0">
        <w:t xml:space="preserve"> is just neutralised by 21.35 cm</w:t>
      </w:r>
      <w:r w:rsidRPr="009517B0">
        <w:rPr>
          <w:vertAlign w:val="superscript"/>
        </w:rPr>
        <w:t>3</w:t>
      </w:r>
      <w:r w:rsidRPr="009517B0">
        <w:t xml:space="preserve"> of 0.100 </w:t>
      </w:r>
      <w:proofErr w:type="spellStart"/>
      <w:r w:rsidRPr="009517B0">
        <w:t>mol</w:t>
      </w:r>
      <w:proofErr w:type="spellEnd"/>
      <w:r w:rsidRPr="009517B0">
        <w:t>/dm</w:t>
      </w:r>
      <w:r w:rsidRPr="009517B0">
        <w:rPr>
          <w:vertAlign w:val="superscript"/>
        </w:rPr>
        <w:t>3</w:t>
      </w:r>
      <w:r w:rsidRPr="009517B0">
        <w:t xml:space="preserve"> H</w:t>
      </w:r>
      <w:r w:rsidRPr="009517B0">
        <w:rPr>
          <w:vertAlign w:val="subscript"/>
        </w:rPr>
        <w:t>3</w:t>
      </w:r>
      <w:r w:rsidRPr="009517B0">
        <w:t>PO</w:t>
      </w:r>
      <w:r w:rsidRPr="009517B0">
        <w:rPr>
          <w:vertAlign w:val="subscript"/>
        </w:rPr>
        <w:t>4</w:t>
      </w:r>
      <w:r w:rsidRPr="009517B0">
        <w:t xml:space="preserve">. Calculate the concentration of </w:t>
      </w:r>
      <w:proofErr w:type="gramStart"/>
      <w:r w:rsidRPr="009517B0">
        <w:t>Ba(</w:t>
      </w:r>
      <w:proofErr w:type="gramEnd"/>
      <w:r w:rsidRPr="009517B0">
        <w:t>OH)</w:t>
      </w:r>
      <w:r w:rsidRPr="009517B0">
        <w:rPr>
          <w:vertAlign w:val="subscript"/>
        </w:rPr>
        <w:t>2</w:t>
      </w:r>
      <w:r w:rsidRPr="009517B0">
        <w:t>.</w:t>
      </w:r>
    </w:p>
    <w:p w14:paraId="3898388D" w14:textId="77777777" w:rsidR="00EF7C5E" w:rsidRPr="009517B0" w:rsidRDefault="00EF7C5E" w:rsidP="00EF7C5E"/>
    <w:p w14:paraId="42BE5C3E" w14:textId="77777777" w:rsidR="00EF7C5E" w:rsidRPr="009517B0" w:rsidRDefault="00EF7C5E" w:rsidP="00EF7C5E"/>
    <w:p w14:paraId="1BE57E9B" w14:textId="77777777" w:rsidR="00EF7C5E" w:rsidRPr="009517B0" w:rsidRDefault="00EF7C5E" w:rsidP="00EF7C5E"/>
    <w:p w14:paraId="4E36D01B" w14:textId="77777777" w:rsidR="00EF7C5E" w:rsidRPr="009517B0" w:rsidRDefault="00EF7C5E" w:rsidP="00EF7C5E"/>
    <w:p w14:paraId="27DA86CF" w14:textId="77777777" w:rsidR="00EF7C5E" w:rsidRPr="009517B0" w:rsidRDefault="00EF7C5E" w:rsidP="00EF7C5E"/>
    <w:p w14:paraId="0572755D" w14:textId="77777777" w:rsidR="00EF7C5E" w:rsidRPr="009517B0" w:rsidRDefault="00EF7C5E" w:rsidP="00EF7C5E"/>
    <w:p w14:paraId="130D332D" w14:textId="77777777" w:rsidR="00EF7C5E" w:rsidRPr="009517B0" w:rsidRDefault="00EF7C5E" w:rsidP="00EF7C5E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 w:rsidRPr="009517B0">
        <w:t>41.40 cm</w:t>
      </w:r>
      <w:r w:rsidRPr="009517B0">
        <w:rPr>
          <w:vertAlign w:val="superscript"/>
        </w:rPr>
        <w:t>3</w:t>
      </w:r>
      <w:r w:rsidRPr="009517B0">
        <w:t xml:space="preserve"> CH</w:t>
      </w:r>
      <w:r w:rsidRPr="009517B0">
        <w:rPr>
          <w:vertAlign w:val="subscript"/>
        </w:rPr>
        <w:t>3</w:t>
      </w:r>
      <w:r w:rsidRPr="009517B0">
        <w:t>COOH is just neutralised by 32.05 cm</w:t>
      </w:r>
      <w:r w:rsidRPr="009517B0">
        <w:rPr>
          <w:vertAlign w:val="superscript"/>
        </w:rPr>
        <w:t>3</w:t>
      </w:r>
      <w:r w:rsidRPr="009517B0">
        <w:t xml:space="preserve"> of 0.250 </w:t>
      </w:r>
      <w:proofErr w:type="spellStart"/>
      <w:r w:rsidRPr="009517B0">
        <w:t>mol</w:t>
      </w:r>
      <w:proofErr w:type="spellEnd"/>
      <w:r w:rsidRPr="009517B0">
        <w:t>/dm</w:t>
      </w:r>
      <w:r w:rsidRPr="009517B0">
        <w:rPr>
          <w:vertAlign w:val="superscript"/>
        </w:rPr>
        <w:t>3</w:t>
      </w:r>
      <w:r w:rsidRPr="009517B0">
        <w:t xml:space="preserve"> </w:t>
      </w:r>
      <w:proofErr w:type="spellStart"/>
      <w:r w:rsidRPr="009517B0">
        <w:t>NaOH</w:t>
      </w:r>
      <w:proofErr w:type="spellEnd"/>
      <w:r w:rsidRPr="009517B0">
        <w:t>. Calculate the concentration of CH</w:t>
      </w:r>
      <w:r w:rsidRPr="009517B0">
        <w:rPr>
          <w:vertAlign w:val="subscript"/>
        </w:rPr>
        <w:t>3</w:t>
      </w:r>
      <w:r w:rsidRPr="009517B0">
        <w:t>COOH.</w:t>
      </w:r>
    </w:p>
    <w:p w14:paraId="7C70F646" w14:textId="77777777" w:rsidR="00EF7C5E" w:rsidRPr="009517B0" w:rsidRDefault="00EF7C5E" w:rsidP="00EF7C5E"/>
    <w:p w14:paraId="14A4CCB9" w14:textId="77777777" w:rsidR="00EF7C5E" w:rsidRPr="009517B0" w:rsidRDefault="00EF7C5E" w:rsidP="00EF7C5E"/>
    <w:p w14:paraId="114EA143" w14:textId="77777777" w:rsidR="00EF7C5E" w:rsidRPr="009517B0" w:rsidRDefault="00EF7C5E" w:rsidP="00EF7C5E"/>
    <w:p w14:paraId="108D48D5" w14:textId="77777777" w:rsidR="00EF7C5E" w:rsidRPr="009517B0" w:rsidRDefault="00EF7C5E" w:rsidP="00EF7C5E"/>
    <w:p w14:paraId="172FBD6B" w14:textId="77777777" w:rsidR="00EF7C5E" w:rsidRPr="009517B0" w:rsidRDefault="00EF7C5E" w:rsidP="00EF7C5E"/>
    <w:p w14:paraId="1D826187" w14:textId="77777777" w:rsidR="00EF7C5E" w:rsidRPr="009517B0" w:rsidRDefault="00EF7C5E" w:rsidP="00EF7C5E"/>
    <w:p w14:paraId="2DE43F9A" w14:textId="77777777" w:rsidR="00EF7C5E" w:rsidRPr="009517B0" w:rsidRDefault="00EF7C5E" w:rsidP="00EF7C5E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 w:rsidRPr="009517B0">
        <w:lastRenderedPageBreak/>
        <w:t>12.05 cm</w:t>
      </w:r>
      <w:r w:rsidRPr="009517B0">
        <w:rPr>
          <w:vertAlign w:val="superscript"/>
        </w:rPr>
        <w:t>3</w:t>
      </w:r>
      <w:r w:rsidRPr="009517B0">
        <w:t xml:space="preserve"> of citric acid (tribasic) is just neutralised by 12.50 cm</w:t>
      </w:r>
      <w:r w:rsidRPr="009517B0">
        <w:rPr>
          <w:vertAlign w:val="superscript"/>
        </w:rPr>
        <w:t>3</w:t>
      </w:r>
      <w:r w:rsidRPr="009517B0">
        <w:t xml:space="preserve"> of 0.050 </w:t>
      </w:r>
      <w:proofErr w:type="spellStart"/>
      <w:r w:rsidRPr="009517B0">
        <w:t>mol</w:t>
      </w:r>
      <w:proofErr w:type="spellEnd"/>
      <w:r w:rsidRPr="009517B0">
        <w:t>/dm</w:t>
      </w:r>
      <w:r w:rsidRPr="009517B0">
        <w:rPr>
          <w:vertAlign w:val="superscript"/>
        </w:rPr>
        <w:t>3</w:t>
      </w:r>
      <w:r w:rsidRPr="009517B0">
        <w:t xml:space="preserve"> potassium hydroxide. Calculate the concentration of citric acid.</w:t>
      </w:r>
    </w:p>
    <w:p w14:paraId="2868BC55" w14:textId="77777777" w:rsidR="00EF7C5E" w:rsidRPr="009517B0" w:rsidRDefault="00EF7C5E" w:rsidP="00EF7C5E"/>
    <w:p w14:paraId="550DC3FF" w14:textId="77777777" w:rsidR="00EF7C5E" w:rsidRPr="009517B0" w:rsidRDefault="00EF7C5E" w:rsidP="00EF7C5E"/>
    <w:p w14:paraId="0C24F38B" w14:textId="77777777" w:rsidR="00EF7C5E" w:rsidRPr="009517B0" w:rsidRDefault="00EF7C5E" w:rsidP="00EF7C5E"/>
    <w:p w14:paraId="009FD02D" w14:textId="77777777" w:rsidR="00EF7C5E" w:rsidRPr="009517B0" w:rsidRDefault="00EF7C5E" w:rsidP="00EF7C5E"/>
    <w:p w14:paraId="0E01F610" w14:textId="77777777" w:rsidR="00EF7C5E" w:rsidRPr="009517B0" w:rsidRDefault="00EF7C5E" w:rsidP="00EF7C5E"/>
    <w:p w14:paraId="7C4981A0" w14:textId="77777777" w:rsidR="00EF7C5E" w:rsidRPr="009517B0" w:rsidRDefault="00EF7C5E" w:rsidP="00EF7C5E"/>
    <w:p w14:paraId="2AFEDD36" w14:textId="77777777" w:rsidR="00EF7C5E" w:rsidRPr="009517B0" w:rsidRDefault="00EF7C5E" w:rsidP="00EF7C5E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 w:rsidRPr="009517B0">
        <w:t>33.50 cm</w:t>
      </w:r>
      <w:r w:rsidRPr="009517B0">
        <w:rPr>
          <w:vertAlign w:val="superscript"/>
        </w:rPr>
        <w:t>3</w:t>
      </w:r>
      <w:r w:rsidRPr="009517B0">
        <w:t xml:space="preserve"> of ammonia solution is just neutralised by 23.50cm</w:t>
      </w:r>
      <w:r w:rsidRPr="009517B0">
        <w:rPr>
          <w:vertAlign w:val="superscript"/>
        </w:rPr>
        <w:t>3</w:t>
      </w:r>
      <w:r w:rsidRPr="009517B0">
        <w:t xml:space="preserve"> of 0.125 </w:t>
      </w:r>
      <w:proofErr w:type="spellStart"/>
      <w:r w:rsidRPr="009517B0">
        <w:t>mol</w:t>
      </w:r>
      <w:proofErr w:type="spellEnd"/>
      <w:r w:rsidRPr="009517B0">
        <w:t>/dm</w:t>
      </w:r>
      <w:r w:rsidRPr="009517B0">
        <w:rPr>
          <w:vertAlign w:val="superscript"/>
        </w:rPr>
        <w:t>3</w:t>
      </w:r>
      <w:r w:rsidRPr="009517B0">
        <w:t xml:space="preserve"> sulphuric acid. Calculate the concentration of ammonia solution.</w:t>
      </w:r>
    </w:p>
    <w:p w14:paraId="0E792914" w14:textId="581D3712" w:rsidR="00EF7C5E" w:rsidRDefault="00EF7C5E" w:rsidP="00EF7C5E"/>
    <w:p w14:paraId="73D69F94" w14:textId="19F83746" w:rsidR="007B0EBD" w:rsidRDefault="007B0EBD" w:rsidP="00EF7C5E"/>
    <w:p w14:paraId="626D393E" w14:textId="1D87D93D" w:rsidR="007B0EBD" w:rsidRDefault="007B0EBD" w:rsidP="00EF7C5E"/>
    <w:p w14:paraId="7FA5CA61" w14:textId="77777777" w:rsidR="007B0EBD" w:rsidRPr="009517B0" w:rsidRDefault="007B0EBD" w:rsidP="00EF7C5E"/>
    <w:p w14:paraId="29A6DD1B" w14:textId="1F22F6C9" w:rsidR="00EF7C5E" w:rsidRPr="009517B0" w:rsidRDefault="00EF7C5E" w:rsidP="00EF7C5E">
      <w:pPr>
        <w:pStyle w:val="Heading3"/>
      </w:pPr>
      <w:r w:rsidRPr="009517B0">
        <w:br w:type="page"/>
      </w:r>
      <w:r>
        <w:lastRenderedPageBreak/>
        <w:t>Answers</w:t>
      </w:r>
    </w:p>
    <w:p w14:paraId="017D18D9" w14:textId="77777777" w:rsidR="00EF7C5E" w:rsidRPr="009517B0" w:rsidRDefault="00EF7C5E" w:rsidP="00EF7C5E">
      <w:pPr>
        <w:pStyle w:val="ListParagraph"/>
        <w:keepLines w:val="0"/>
        <w:numPr>
          <w:ilvl w:val="0"/>
          <w:numId w:val="9"/>
        </w:numPr>
        <w:spacing w:after="160" w:line="259" w:lineRule="auto"/>
      </w:pPr>
      <w:r w:rsidRPr="009517B0">
        <w:t xml:space="preserve">0.0938 </w:t>
      </w:r>
      <w:proofErr w:type="spellStart"/>
      <w:r w:rsidRPr="009517B0">
        <w:t>mol</w:t>
      </w:r>
      <w:proofErr w:type="spellEnd"/>
      <w:r w:rsidRPr="009517B0">
        <w:t>/dm</w:t>
      </w:r>
      <w:r w:rsidRPr="009517B0">
        <w:rPr>
          <w:vertAlign w:val="superscript"/>
        </w:rPr>
        <w:t>3</w:t>
      </w:r>
    </w:p>
    <w:p w14:paraId="372EED9C" w14:textId="77777777" w:rsidR="00EF7C5E" w:rsidRPr="009517B0" w:rsidRDefault="00EF7C5E" w:rsidP="00EF7C5E">
      <w:pPr>
        <w:pStyle w:val="ListParagraph"/>
        <w:keepLines w:val="0"/>
        <w:numPr>
          <w:ilvl w:val="0"/>
          <w:numId w:val="9"/>
        </w:numPr>
        <w:spacing w:after="160" w:line="259" w:lineRule="auto"/>
      </w:pPr>
      <w:r w:rsidRPr="009517B0">
        <w:t xml:space="preserve">0.170 </w:t>
      </w:r>
      <w:proofErr w:type="spellStart"/>
      <w:r w:rsidRPr="009517B0">
        <w:t>mol</w:t>
      </w:r>
      <w:proofErr w:type="spellEnd"/>
      <w:r w:rsidRPr="009517B0">
        <w:t>/dm</w:t>
      </w:r>
      <w:r w:rsidRPr="009517B0">
        <w:rPr>
          <w:vertAlign w:val="superscript"/>
        </w:rPr>
        <w:t>3</w:t>
      </w:r>
    </w:p>
    <w:p w14:paraId="1E5E5D08" w14:textId="77777777" w:rsidR="00EF7C5E" w:rsidRPr="009517B0" w:rsidRDefault="00EF7C5E" w:rsidP="00EF7C5E">
      <w:pPr>
        <w:pStyle w:val="ListParagraph"/>
        <w:keepLines w:val="0"/>
        <w:numPr>
          <w:ilvl w:val="0"/>
          <w:numId w:val="9"/>
        </w:numPr>
        <w:spacing w:after="160" w:line="259" w:lineRule="auto"/>
      </w:pPr>
      <w:r w:rsidRPr="009517B0">
        <w:t xml:space="preserve">0.126 </w:t>
      </w:r>
      <w:proofErr w:type="spellStart"/>
      <w:r w:rsidRPr="009517B0">
        <w:t>mol</w:t>
      </w:r>
      <w:proofErr w:type="spellEnd"/>
      <w:r w:rsidRPr="009517B0">
        <w:t>/dm</w:t>
      </w:r>
      <w:r w:rsidRPr="009517B0">
        <w:rPr>
          <w:vertAlign w:val="superscript"/>
        </w:rPr>
        <w:t>3</w:t>
      </w:r>
    </w:p>
    <w:p w14:paraId="2523B54E" w14:textId="77777777" w:rsidR="00EF7C5E" w:rsidRPr="009517B0" w:rsidRDefault="00EF7C5E" w:rsidP="00EF7C5E">
      <w:pPr>
        <w:pStyle w:val="ListParagraph"/>
        <w:keepLines w:val="0"/>
        <w:numPr>
          <w:ilvl w:val="0"/>
          <w:numId w:val="9"/>
        </w:numPr>
        <w:spacing w:after="160" w:line="259" w:lineRule="auto"/>
      </w:pPr>
      <w:r w:rsidRPr="009517B0">
        <w:t xml:space="preserve">0.138 </w:t>
      </w:r>
      <w:proofErr w:type="spellStart"/>
      <w:r w:rsidRPr="009517B0">
        <w:t>mol</w:t>
      </w:r>
      <w:proofErr w:type="spellEnd"/>
      <w:r w:rsidRPr="009517B0">
        <w:t>/dm</w:t>
      </w:r>
      <w:r w:rsidRPr="009517B0">
        <w:rPr>
          <w:vertAlign w:val="superscript"/>
        </w:rPr>
        <w:t>3</w:t>
      </w:r>
    </w:p>
    <w:p w14:paraId="65EF2A0E" w14:textId="77777777" w:rsidR="00EF7C5E" w:rsidRPr="009517B0" w:rsidRDefault="00EF7C5E" w:rsidP="00EF7C5E">
      <w:pPr>
        <w:pStyle w:val="ListParagraph"/>
        <w:keepLines w:val="0"/>
        <w:numPr>
          <w:ilvl w:val="0"/>
          <w:numId w:val="9"/>
        </w:numPr>
        <w:spacing w:after="160" w:line="259" w:lineRule="auto"/>
      </w:pPr>
      <w:r w:rsidRPr="009517B0">
        <w:t xml:space="preserve">0.0688 </w:t>
      </w:r>
      <w:proofErr w:type="spellStart"/>
      <w:r w:rsidRPr="009517B0">
        <w:t>mol</w:t>
      </w:r>
      <w:proofErr w:type="spellEnd"/>
      <w:r w:rsidRPr="009517B0">
        <w:t>/dm</w:t>
      </w:r>
      <w:r w:rsidRPr="009517B0">
        <w:rPr>
          <w:vertAlign w:val="superscript"/>
        </w:rPr>
        <w:t>3</w:t>
      </w:r>
    </w:p>
    <w:p w14:paraId="232D482F" w14:textId="77777777" w:rsidR="00EF7C5E" w:rsidRPr="009517B0" w:rsidRDefault="00EF7C5E" w:rsidP="00EF7C5E">
      <w:pPr>
        <w:pStyle w:val="ListParagraph"/>
        <w:keepLines w:val="0"/>
        <w:numPr>
          <w:ilvl w:val="0"/>
          <w:numId w:val="9"/>
        </w:numPr>
        <w:spacing w:after="160" w:line="259" w:lineRule="auto"/>
      </w:pPr>
      <w:r w:rsidRPr="009517B0">
        <w:t xml:space="preserve">0.0350 </w:t>
      </w:r>
      <w:proofErr w:type="spellStart"/>
      <w:r w:rsidRPr="009517B0">
        <w:t>mol</w:t>
      </w:r>
      <w:proofErr w:type="spellEnd"/>
      <w:r w:rsidRPr="009517B0">
        <w:t>/dm</w:t>
      </w:r>
      <w:r w:rsidRPr="009517B0">
        <w:rPr>
          <w:vertAlign w:val="superscript"/>
        </w:rPr>
        <w:t>3</w:t>
      </w:r>
    </w:p>
    <w:p w14:paraId="1B36F889" w14:textId="77777777" w:rsidR="00EF7C5E" w:rsidRPr="009517B0" w:rsidRDefault="00EF7C5E" w:rsidP="00EF7C5E">
      <w:pPr>
        <w:pStyle w:val="ListParagraph"/>
        <w:keepLines w:val="0"/>
        <w:numPr>
          <w:ilvl w:val="0"/>
          <w:numId w:val="9"/>
        </w:numPr>
        <w:spacing w:after="160" w:line="259" w:lineRule="auto"/>
      </w:pPr>
      <w:r w:rsidRPr="009517B0">
        <w:t xml:space="preserve">0.0915 </w:t>
      </w:r>
      <w:proofErr w:type="spellStart"/>
      <w:r w:rsidRPr="009517B0">
        <w:t>mol</w:t>
      </w:r>
      <w:proofErr w:type="spellEnd"/>
      <w:r w:rsidRPr="009517B0">
        <w:t>/dm</w:t>
      </w:r>
      <w:r w:rsidRPr="009517B0">
        <w:rPr>
          <w:vertAlign w:val="superscript"/>
        </w:rPr>
        <w:t>3</w:t>
      </w:r>
    </w:p>
    <w:p w14:paraId="26E961DC" w14:textId="77777777" w:rsidR="00EF7C5E" w:rsidRPr="009517B0" w:rsidRDefault="00EF7C5E" w:rsidP="00EF7C5E">
      <w:pPr>
        <w:pStyle w:val="ListParagraph"/>
        <w:keepLines w:val="0"/>
        <w:numPr>
          <w:ilvl w:val="0"/>
          <w:numId w:val="9"/>
        </w:numPr>
        <w:spacing w:after="160" w:line="259" w:lineRule="auto"/>
      </w:pPr>
      <w:r w:rsidRPr="009517B0">
        <w:t xml:space="preserve">0.194 </w:t>
      </w:r>
      <w:proofErr w:type="spellStart"/>
      <w:r w:rsidRPr="009517B0">
        <w:t>mol</w:t>
      </w:r>
      <w:proofErr w:type="spellEnd"/>
      <w:r w:rsidRPr="009517B0">
        <w:t>/dm</w:t>
      </w:r>
      <w:r w:rsidRPr="009517B0">
        <w:rPr>
          <w:vertAlign w:val="superscript"/>
        </w:rPr>
        <w:t>3</w:t>
      </w:r>
    </w:p>
    <w:p w14:paraId="625BF057" w14:textId="77777777" w:rsidR="00EF7C5E" w:rsidRPr="009517B0" w:rsidRDefault="00EF7C5E" w:rsidP="00EF7C5E">
      <w:pPr>
        <w:pStyle w:val="ListParagraph"/>
        <w:keepLines w:val="0"/>
        <w:numPr>
          <w:ilvl w:val="0"/>
          <w:numId w:val="9"/>
        </w:numPr>
        <w:spacing w:after="160" w:line="259" w:lineRule="auto"/>
      </w:pPr>
      <w:r w:rsidRPr="009517B0">
        <w:t xml:space="preserve">0.0173 </w:t>
      </w:r>
      <w:proofErr w:type="spellStart"/>
      <w:r w:rsidRPr="009517B0">
        <w:t>mol</w:t>
      </w:r>
      <w:proofErr w:type="spellEnd"/>
      <w:r w:rsidRPr="009517B0">
        <w:t>/dm</w:t>
      </w:r>
      <w:r w:rsidRPr="009517B0">
        <w:rPr>
          <w:vertAlign w:val="superscript"/>
        </w:rPr>
        <w:t>3</w:t>
      </w:r>
    </w:p>
    <w:p w14:paraId="7C201504" w14:textId="77777777" w:rsidR="00EF7C5E" w:rsidRPr="009517B0" w:rsidRDefault="00EF7C5E" w:rsidP="00EF7C5E">
      <w:pPr>
        <w:pStyle w:val="ListParagraph"/>
        <w:keepLines w:val="0"/>
        <w:numPr>
          <w:ilvl w:val="0"/>
          <w:numId w:val="9"/>
        </w:numPr>
        <w:spacing w:after="160" w:line="259" w:lineRule="auto"/>
      </w:pPr>
      <w:r w:rsidRPr="009517B0">
        <w:t xml:space="preserve">0.175 </w:t>
      </w:r>
      <w:proofErr w:type="spellStart"/>
      <w:r w:rsidRPr="009517B0">
        <w:t>mol</w:t>
      </w:r>
      <w:proofErr w:type="spellEnd"/>
      <w:r w:rsidRPr="009517B0">
        <w:t>/dm</w:t>
      </w:r>
      <w:r w:rsidRPr="009517B0">
        <w:rPr>
          <w:vertAlign w:val="superscript"/>
        </w:rPr>
        <w:t>3</w:t>
      </w:r>
    </w:p>
    <w:p w14:paraId="416654EB" w14:textId="7A066C5D" w:rsidR="007705C4" w:rsidRDefault="007705C4" w:rsidP="00EF7C5E"/>
    <w:sectPr w:rsidR="007705C4" w:rsidSect="00E331A7"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248B3466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7B6026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7B6026">
      <w:rPr>
        <w:noProof/>
        <w:sz w:val="16"/>
      </w:rPr>
      <w:t>6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7A288B6B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7B6026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7B6026">
      <w:rPr>
        <w:noProof/>
        <w:sz w:val="16"/>
      </w:rPr>
      <w:t>6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AC57FB"/>
    <w:multiLevelType w:val="hybridMultilevel"/>
    <w:tmpl w:val="107CACA8"/>
    <w:lvl w:ilvl="0" w:tplc="F628E0F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24B24"/>
    <w:multiLevelType w:val="hybridMultilevel"/>
    <w:tmpl w:val="6B9EEF72"/>
    <w:lvl w:ilvl="0" w:tplc="F628E0F4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64DC5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4D0DB6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B0EBD"/>
    <w:rsid w:val="007B6026"/>
    <w:rsid w:val="007B77FD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0F5D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A512C"/>
    <w:rsid w:val="00BB1F22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EF7C5E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27d643f5-4560-4eff-9f48-d0fe6b2bec2d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Scaffolding to prevent cognitive overload</vt:lpstr>
    </vt:vector>
  </TitlesOfParts>
  <Company>Royal Society of Chemistry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Scaffolding to prevent cognitive overload</dc:title>
  <dc:subject>Demonstration silver acetylide as a contact explosive</dc:subject>
  <dc:creator>Royal Society of Chemistry</dc:creator>
  <dc:description>From Reduce cognitive load to build knowledge, Education in Chemistry, rsc.li/2T1s9pM</dc:description>
  <cp:lastModifiedBy>Jamie Durrani</cp:lastModifiedBy>
  <cp:revision>3</cp:revision>
  <dcterms:created xsi:type="dcterms:W3CDTF">2019-03-13T15:20:00Z</dcterms:created>
  <dcterms:modified xsi:type="dcterms:W3CDTF">2019-03-13T15:23:00Z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